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7DB9" w14:textId="77777777" w:rsidR="000225A3" w:rsidRPr="0020682E" w:rsidRDefault="000225A3" w:rsidP="00E332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( وكذلك زين لفرعون سوء عمله ) </w:t>
      </w:r>
    </w:p>
    <w:p w14:paraId="009DF3E2" w14:textId="77777777" w:rsidR="000225A3" w:rsidRPr="00E33234" w:rsidRDefault="000225A3" w:rsidP="00E332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بيان لبعض صفات فرعون الخبيثة التي أدت إلى هلاكه وطرده من رحمة الله تعالى ودخوله في جملة المعذبين في القبر وفي جهنم والعياذ بالله.</w:t>
      </w:r>
    </w:p>
    <w:p w14:paraId="46A1D821" w14:textId="77777777" w:rsidR="000225A3" w:rsidRPr="0020682E" w:rsidRDefault="000225A3" w:rsidP="00DE40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ادعاء الألوهية وتكذيب موسى عليه الصلاة والسلام</w:t>
      </w:r>
    </w:p>
    <w:p w14:paraId="49ED3837" w14:textId="77777777" w:rsidR="000225A3" w:rsidRDefault="000225A3" w:rsidP="00DE40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2C926D33" w14:textId="5042B80B" w:rsidR="000225A3" w:rsidRDefault="000225A3" w:rsidP="00DE40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فرعون يا أيها الملأ ما علمت لكم من إله غيري فأوقد لي يا هامان على الطين فاجعل لي صرحا لعلي أطلع إلى إله موسى وإني لأظنه من الكاذبين</w:t>
      </w:r>
    </w:p>
    <w:p w14:paraId="0874017E" w14:textId="77777777" w:rsidR="000225A3" w:rsidRPr="00DE40F8" w:rsidRDefault="000225A3" w:rsidP="00DE40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[القصص : 38]</w:t>
      </w:r>
    </w:p>
    <w:p w14:paraId="6569E895" w14:textId="77777777" w:rsidR="000225A3" w:rsidRPr="0020682E" w:rsidRDefault="000225A3" w:rsidP="008E37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العلو وادعاء الربوبية</w:t>
      </w:r>
    </w:p>
    <w:p w14:paraId="2B0C839B" w14:textId="77777777" w:rsidR="000225A3" w:rsidRDefault="000225A3" w:rsidP="008E37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عن فرعون : </w:t>
      </w:r>
    </w:p>
    <w:p w14:paraId="1A21A53B" w14:textId="77777777" w:rsidR="000225A3" w:rsidRDefault="000225A3" w:rsidP="008E37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فكذب وعصى ، ثم أدبر يسعى، فحشر فنادى، فقال أنا ربكم الأعلى، فأخذه الله نكال الآخرة والأولى ، إن في ذلك لعبرة لمن يخشى</w:t>
      </w:r>
    </w:p>
    <w:p w14:paraId="17CC8CB2" w14:textId="77777777" w:rsidR="000225A3" w:rsidRPr="008E379A" w:rsidRDefault="000225A3" w:rsidP="008E37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[النازعات : 21 - 26]</w:t>
      </w:r>
    </w:p>
    <w:p w14:paraId="1D3E4E5A" w14:textId="77777777" w:rsidR="000225A3" w:rsidRPr="0020682E" w:rsidRDefault="000225A3" w:rsidP="002E6C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العلو والاستكبار وتجاوز الحد في الكفر والفساد</w:t>
      </w:r>
    </w:p>
    <w:p w14:paraId="7A508352" w14:textId="77777777" w:rsidR="000225A3" w:rsidRDefault="000225A3" w:rsidP="002E6C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7DCADC91" w14:textId="77777777" w:rsidR="000225A3" w:rsidRDefault="000225A3" w:rsidP="002E6C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...وإن فرعون لعال في الأرض وإنه لمن المسرفين </w:t>
      </w:r>
    </w:p>
    <w:p w14:paraId="6A7CA993" w14:textId="77777777" w:rsidR="000225A3" w:rsidRPr="002E6C3D" w:rsidRDefault="000225A3" w:rsidP="002E6C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[يونس : 83]</w:t>
      </w:r>
    </w:p>
    <w:p w14:paraId="4B8252D4" w14:textId="77777777" w:rsidR="000225A3" w:rsidRPr="0020682E" w:rsidRDefault="000225A3" w:rsidP="00AB33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الاستعلاء والكبر والإفساد</w:t>
      </w:r>
    </w:p>
    <w:p w14:paraId="61B07478" w14:textId="77777777" w:rsidR="000225A3" w:rsidRDefault="000225A3" w:rsidP="00AB33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4970F72F" w14:textId="77777777" w:rsidR="000225A3" w:rsidRDefault="000225A3" w:rsidP="00AB33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فرعون علا في الأرض وجعل أهلها شيعا يستضعف طائفة منهم يذبح أبناءهم ويستحيي نساءهم إنه كان من المفسدين </w:t>
      </w:r>
    </w:p>
    <w:p w14:paraId="0DC7ACE1" w14:textId="77777777" w:rsidR="000225A3" w:rsidRPr="00AB3327" w:rsidRDefault="000225A3" w:rsidP="00AB33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[القصص : 4]</w:t>
      </w:r>
    </w:p>
    <w:p w14:paraId="403FEF4E" w14:textId="77777777" w:rsidR="000225A3" w:rsidRPr="0020682E" w:rsidRDefault="000225A3" w:rsidP="00E462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سلسلة ( وكذلك زين لفرعون سوء عمله ) - من صفاته - الكبر ونسيان اليوم الآخر والحساب</w:t>
      </w:r>
    </w:p>
    <w:p w14:paraId="6FCC6CAF" w14:textId="77777777" w:rsidR="000225A3" w:rsidRDefault="000225A3" w:rsidP="00E462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10725E41" w14:textId="77777777" w:rsidR="000225A3" w:rsidRDefault="000225A3" w:rsidP="00E462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واستكبر هو وجنوده في الأرض بغير الحق وظنوا أنهم إلينا لا يرجعون</w:t>
      </w:r>
    </w:p>
    <w:p w14:paraId="0E968DA7" w14:textId="77777777" w:rsidR="000225A3" w:rsidRPr="00E4627D" w:rsidRDefault="000225A3" w:rsidP="00E462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 القصص : 39 ]</w:t>
      </w:r>
    </w:p>
    <w:p w14:paraId="40C4EF53" w14:textId="77777777" w:rsidR="000225A3" w:rsidRPr="0020682E" w:rsidRDefault="000225A3" w:rsidP="00A410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الاغترار بالملك والاستهزاء بنبي الله موسى عليه الصلاة والسلام</w:t>
      </w:r>
    </w:p>
    <w:p w14:paraId="5E1E0AB5" w14:textId="77777777" w:rsidR="000225A3" w:rsidRDefault="000225A3" w:rsidP="00A410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418DAD80" w14:textId="77777777" w:rsidR="000225A3" w:rsidRDefault="000225A3" w:rsidP="00A410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ونادىفرعون في قومه قال يا قوم أليس لي ملك مصر وهذه الأنهار تجري من تحتي أفلا تبصرون ، أم أنا خير من هذا الذي هو مهين ولا يكاد يبين </w:t>
      </w:r>
    </w:p>
    <w:p w14:paraId="7345E8FB" w14:textId="77777777" w:rsidR="000225A3" w:rsidRPr="00A4105D" w:rsidRDefault="000225A3" w:rsidP="00A410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[الزخرف : 51 - 52]</w:t>
      </w:r>
    </w:p>
    <w:p w14:paraId="5C07CB16" w14:textId="77777777" w:rsidR="000225A3" w:rsidRPr="0020682E" w:rsidRDefault="000225A3" w:rsidP="0056388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تهديد المؤمنين بالعذاب البدني</w:t>
      </w:r>
    </w:p>
    <w:p w14:paraId="3206E608" w14:textId="77777777" w:rsidR="000225A3" w:rsidRDefault="000225A3" w:rsidP="0056388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فرعون عندما آمن السحرة برب العالمين :</w:t>
      </w:r>
    </w:p>
    <w:p w14:paraId="4DB38EFB" w14:textId="77777777" w:rsidR="000225A3" w:rsidRDefault="000225A3" w:rsidP="0056388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آمنتم له قبل أن آذن لكم </w:t>
      </w: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>
        <w:rPr>
          <w:rFonts w:ascii="Traditional Arabic" w:hAnsi="Traditional Arabic" w:cs="Traditional Arabic"/>
          <w:sz w:val="36"/>
          <w:szCs w:val="36"/>
          <w:rtl/>
        </w:rPr>
        <w:t>نه لكبيركم الذي علمكم السحر فلأقطعن أيديكم وأرجلكم من خلاف ولأصلبنكم في جذوع النخل ولتعلمن أينا أشد عذابا وأبقى</w:t>
      </w:r>
    </w:p>
    <w:p w14:paraId="7C81175C" w14:textId="77777777" w:rsidR="000225A3" w:rsidRPr="00563882" w:rsidRDefault="000225A3" w:rsidP="0056388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[طه : 71]</w:t>
      </w:r>
    </w:p>
    <w:p w14:paraId="7F6A1F00" w14:textId="77777777" w:rsidR="000225A3" w:rsidRPr="0020682E" w:rsidRDefault="000225A3" w:rsidP="00E612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تهديد المؤمنين بالعذاب البدني</w:t>
      </w:r>
    </w:p>
    <w:p w14:paraId="25344980" w14:textId="77777777" w:rsidR="000225A3" w:rsidRDefault="000225A3" w:rsidP="00E612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فرعون عندما آمن السحرة برب العالمين :</w:t>
      </w:r>
    </w:p>
    <w:p w14:paraId="61F468C6" w14:textId="77777777" w:rsidR="000225A3" w:rsidRDefault="000225A3" w:rsidP="00E612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آمنتم له قبل أن آذن لكم إنه لكبيركم الذي علمكم السحر فلسوف تعلمون لأقطعن أيديكم وأرجلكم من خلاف ولأصلبنكم أجمعين </w:t>
      </w:r>
    </w:p>
    <w:p w14:paraId="78645363" w14:textId="77777777" w:rsidR="000225A3" w:rsidRPr="00E61228" w:rsidRDefault="000225A3" w:rsidP="00E612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[الشعراء : 49]</w:t>
      </w:r>
    </w:p>
    <w:p w14:paraId="3BDFE68A" w14:textId="77777777" w:rsidR="000225A3" w:rsidRPr="0020682E" w:rsidRDefault="000225A3" w:rsidP="004202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تهديد المؤمنين بالعذاب البدني</w:t>
      </w:r>
    </w:p>
    <w:p w14:paraId="179C136D" w14:textId="77777777" w:rsidR="000225A3" w:rsidRDefault="000225A3" w:rsidP="004202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قال الله تعالى عن فرعون عندما آمن السحرة برب العالمين :</w:t>
      </w:r>
    </w:p>
    <w:p w14:paraId="59A20786" w14:textId="77777777" w:rsidR="000225A3" w:rsidRDefault="000225A3" w:rsidP="004202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فرعون آمنتم به قبل أن آذن لكم إن هذا لمكر مكرتموه في المدينة لتخرجوا منها أهلها فسوف تعلمون ، لأقطعن أيديكم وأرجلكم من خلاف ثم لأصلبنكم أجمعين </w:t>
      </w:r>
    </w:p>
    <w:p w14:paraId="38079219" w14:textId="77777777" w:rsidR="000225A3" w:rsidRPr="00420239" w:rsidRDefault="000225A3" w:rsidP="004202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[الأعراف : 123 - 124]</w:t>
      </w:r>
    </w:p>
    <w:p w14:paraId="157C8A93" w14:textId="77777777" w:rsidR="000225A3" w:rsidRPr="0020682E" w:rsidRDefault="000225A3" w:rsidP="005677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التحقير والتقليل من عدد نبي الله موسى عليه الصلاة والسلام وأتباعه</w:t>
      </w:r>
    </w:p>
    <w:p w14:paraId="65DCD36F" w14:textId="77777777" w:rsidR="000225A3" w:rsidRDefault="000225A3" w:rsidP="005677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63A845B4" w14:textId="77777777" w:rsidR="000225A3" w:rsidRDefault="000225A3" w:rsidP="005677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فأرسل فرعون في المدائن حاشرين ، إن هؤلاء لشرذمة قليلون ، وإنهم لنا لغائظون ، وإنا لجميع حاذرون </w:t>
      </w:r>
    </w:p>
    <w:p w14:paraId="4986F84F" w14:textId="77777777" w:rsidR="000225A3" w:rsidRPr="005677B1" w:rsidRDefault="000225A3" w:rsidP="005677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[الشعراء : 53 - 56]</w:t>
      </w:r>
    </w:p>
    <w:p w14:paraId="59F0DA72" w14:textId="77777777" w:rsidR="000225A3" w:rsidRPr="0020682E" w:rsidRDefault="000225A3" w:rsidP="00C777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الاعتداد بالرأي والإرشاد إلى الباطل والزعم بأنه الحق والصواب</w:t>
      </w:r>
    </w:p>
    <w:p w14:paraId="07F928E6" w14:textId="77777777" w:rsidR="000225A3" w:rsidRDefault="000225A3" w:rsidP="00C777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7CA2BF17" w14:textId="77777777" w:rsidR="000225A3" w:rsidRDefault="000225A3" w:rsidP="00C777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قال فرعون ما أريكم إلا ما أرىوما أهديكم إلا سبيل الرشاد </w:t>
      </w:r>
    </w:p>
    <w:p w14:paraId="0A89D6C3" w14:textId="77777777" w:rsidR="000225A3" w:rsidRPr="00C77760" w:rsidRDefault="000225A3" w:rsidP="00C777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[غافر : 29]</w:t>
      </w:r>
    </w:p>
    <w:p w14:paraId="65009EA0" w14:textId="77777777" w:rsidR="000225A3" w:rsidRPr="0020682E" w:rsidRDefault="000225A3" w:rsidP="00142E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( وكذلك زين لفرعون سوء عمله ) - من صفاته - استخفافه بعقول قومه </w:t>
      </w:r>
    </w:p>
    <w:p w14:paraId="63D24B45" w14:textId="77777777" w:rsidR="000225A3" w:rsidRDefault="000225A3" w:rsidP="00142E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فرعون :</w:t>
      </w:r>
    </w:p>
    <w:p w14:paraId="159E8C88" w14:textId="77777777" w:rsidR="000225A3" w:rsidRDefault="000225A3" w:rsidP="00142E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فاستخف قومه فأطاعوه إنهم كانوا قوما فاسقين </w:t>
      </w:r>
    </w:p>
    <w:p w14:paraId="7E81F78C" w14:textId="77777777" w:rsidR="000225A3" w:rsidRPr="00142E4C" w:rsidRDefault="000225A3" w:rsidP="00142E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[الزخرف : 54]</w:t>
      </w:r>
    </w:p>
    <w:p w14:paraId="5B02B443" w14:textId="77777777" w:rsidR="000225A3" w:rsidRPr="0020682E" w:rsidRDefault="000225A3" w:rsidP="00C03D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الطغيان وكثرة الإفساد</w:t>
      </w:r>
    </w:p>
    <w:p w14:paraId="11CA58AB" w14:textId="77777777" w:rsidR="000225A3" w:rsidRDefault="000225A3" w:rsidP="00C03D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1AB841EF" w14:textId="77777777" w:rsidR="000225A3" w:rsidRDefault="000225A3" w:rsidP="00C03D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وفرعون ذي الأوتاد ، الذين طغوا في البلاد ، فأكثروا فيها الفساد ، فصب عليهم ربك سوط عذاب ، إن ربك لبالمرصاد </w:t>
      </w:r>
    </w:p>
    <w:p w14:paraId="29C62EF0" w14:textId="77777777" w:rsidR="000225A3" w:rsidRPr="00C03D4B" w:rsidRDefault="000225A3" w:rsidP="00C03D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[الفجر : 10 - 14]</w:t>
      </w:r>
    </w:p>
    <w:p w14:paraId="3303811C" w14:textId="77777777" w:rsidR="000225A3" w:rsidRPr="0020682E" w:rsidRDefault="000225A3" w:rsidP="006A207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التكبر والتجاوز لأمر الله</w:t>
      </w:r>
    </w:p>
    <w:p w14:paraId="287CD36F" w14:textId="77777777" w:rsidR="000225A3" w:rsidRDefault="000225A3" w:rsidP="006A207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قال الله تعالى:</w:t>
      </w:r>
    </w:p>
    <w:p w14:paraId="57C80F02" w14:textId="77777777" w:rsidR="000225A3" w:rsidRDefault="000225A3" w:rsidP="006A207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ولقد نجينا بني إسرائيل من العذاب المهين ، من فرعون إنه كان عاليا من المسرفين </w:t>
      </w:r>
    </w:p>
    <w:p w14:paraId="30F496B8" w14:textId="77777777" w:rsidR="000225A3" w:rsidRPr="006A2070" w:rsidRDefault="000225A3" w:rsidP="006A207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[الدخان : 30 - 31]</w:t>
      </w:r>
    </w:p>
    <w:p w14:paraId="3246E643" w14:textId="77777777" w:rsidR="000225A3" w:rsidRPr="0020682E" w:rsidRDefault="000225A3" w:rsidP="00A702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( وكذلك زين لفرعون سوء عمله ) - من صفاته - تكذيب آيات ربه وامتناعه عن قبول الحق </w:t>
      </w:r>
    </w:p>
    <w:p w14:paraId="64FC74E0" w14:textId="77777777" w:rsidR="000225A3" w:rsidRDefault="000225A3" w:rsidP="00A702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441C9BBA" w14:textId="77777777" w:rsidR="000225A3" w:rsidRDefault="000225A3" w:rsidP="00A702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ولقد أريناه آياتنا كلها فكذب وأبى ، قال أجئتنا لتخرجنا من أرضنا بسحرك يا موسى، فلنأتينك بسحر مثله فاجعل بيننا وبينك موعدا لا نخلفه نحن ولا أنت مكانا سوى ، قال موعدكم يوم الزينة وأن يحشر الناس ضحى ، فتولىفرعون فجمع كيده ثم أتى ، قال لهم موسى ويلكم لا تفتروا على الله كذبا فيسحتكم بعذاب وقد خاب من افترى</w:t>
      </w:r>
    </w:p>
    <w:p w14:paraId="188F0D0F" w14:textId="77777777" w:rsidR="000225A3" w:rsidRPr="00A70245" w:rsidRDefault="000225A3" w:rsidP="00A702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[طه : 56 - 61]</w:t>
      </w:r>
    </w:p>
    <w:p w14:paraId="42F4ADCC" w14:textId="77777777" w:rsidR="000225A3" w:rsidRPr="0020682E" w:rsidRDefault="000225A3" w:rsidP="00AB4C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حيدة فرعون عند المناظرة وإنكاره لرب العالمين</w:t>
      </w:r>
    </w:p>
    <w:p w14:paraId="3FBC5189" w14:textId="77777777" w:rsidR="000225A3" w:rsidRDefault="000225A3" w:rsidP="00AB4C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3690DA39" w14:textId="77777777" w:rsidR="000225A3" w:rsidRDefault="000225A3" w:rsidP="00AB4C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فرعون وما رب العالمين ، قال رب السماوات والأرض وما بينهما إن كنتم موقنين ، قال لمن حوله ألا تستمعون ، قال ربكم ورب آبائكم الأولين ، قال إن رسولكم الذي أرسل إليكم لمجنون ، قال رب المشرق والمغرب وما بينهما إن كنتم تعقلون ، قال لئن اتخذت إلها غيري لأجعلنك من المسجونين </w:t>
      </w:r>
    </w:p>
    <w:p w14:paraId="6E10944C" w14:textId="77777777" w:rsidR="000225A3" w:rsidRPr="00AB4C76" w:rsidRDefault="000225A3" w:rsidP="00AB4C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[الشعراء : 23 - 29]</w:t>
      </w:r>
    </w:p>
    <w:p w14:paraId="0D160E6A" w14:textId="77777777" w:rsidR="000225A3" w:rsidRPr="0020682E" w:rsidRDefault="000225A3" w:rsidP="00512B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الهم بقتل موسى عليه الصلاة والسلام والاستهانة بدعائه واتهامه بالإفساد في الأرض</w:t>
      </w:r>
    </w:p>
    <w:p w14:paraId="2233B414" w14:textId="77777777" w:rsidR="000225A3" w:rsidRDefault="000225A3" w:rsidP="00512B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34902641" w14:textId="77777777" w:rsidR="000225A3" w:rsidRDefault="000225A3" w:rsidP="00512B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فرعون ذروني أقتل موسىوليدع ربه إني أخاف أن يبدل دينكم أو أن يظهر في الأرض الفساد </w:t>
      </w:r>
    </w:p>
    <w:p w14:paraId="19184DED" w14:textId="77777777" w:rsidR="000225A3" w:rsidRPr="00512B9D" w:rsidRDefault="000225A3" w:rsidP="00512B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[غافر : 26]</w:t>
      </w:r>
    </w:p>
    <w:p w14:paraId="54724D6B" w14:textId="77777777" w:rsidR="000225A3" w:rsidRPr="0020682E" w:rsidRDefault="000225A3" w:rsidP="00697A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سلسلة ( وكذلك زين لفرعون سوء عمله ) - من صفاته - الطغيان وتجاوز الحد والتمرد على ربه</w:t>
      </w:r>
    </w:p>
    <w:p w14:paraId="4010F749" w14:textId="77777777" w:rsidR="000225A3" w:rsidRDefault="000225A3" w:rsidP="00697A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65EB7732" w14:textId="77777777" w:rsidR="000225A3" w:rsidRDefault="000225A3" w:rsidP="00697A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اذهب إلى فرعون إنه طغى</w:t>
      </w:r>
    </w:p>
    <w:p w14:paraId="1548A48A" w14:textId="77777777" w:rsidR="000225A3" w:rsidRPr="00697A2A" w:rsidRDefault="000225A3" w:rsidP="00697A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[طه : 24]</w:t>
      </w:r>
    </w:p>
    <w:p w14:paraId="1EDD00C6" w14:textId="77777777" w:rsidR="000225A3" w:rsidRPr="0020682E" w:rsidRDefault="000225A3" w:rsidP="007557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الاستعانة بنعم الله تعالى ليضلوا عن سبيله</w:t>
      </w:r>
    </w:p>
    <w:p w14:paraId="1F738014" w14:textId="77777777" w:rsidR="000225A3" w:rsidRDefault="000225A3" w:rsidP="007557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2D053212" w14:textId="77777777" w:rsidR="000225A3" w:rsidRDefault="000225A3" w:rsidP="007557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موسى ربنا إنك آتيت فرعون وملأه زينة وأموالا في الحياة الدنيا ربنا ليضلوا عن سبيلك ربنا اطمس على أموالهم واشدد علىقلوبهم فلا يؤمنوا حتىيروا العذاب الأليم ، قال قد أجيبت دعوتكما فاستقيما ولا تتبعان سبيل الذين لا يعلمون </w:t>
      </w:r>
    </w:p>
    <w:p w14:paraId="3B5E95DC" w14:textId="77777777" w:rsidR="000225A3" w:rsidRPr="007557A4" w:rsidRDefault="000225A3" w:rsidP="007557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[يونس : 88 - 89]</w:t>
      </w:r>
    </w:p>
    <w:p w14:paraId="36A7F10A" w14:textId="77777777" w:rsidR="000225A3" w:rsidRPr="0020682E" w:rsidRDefault="000225A3" w:rsidP="005C77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تقسيم الناس إلى طوائف متفرقة ينفذ فيهم ما أراد من قهره وسطوته</w:t>
      </w:r>
    </w:p>
    <w:p w14:paraId="63D6D77C" w14:textId="77777777" w:rsidR="000225A3" w:rsidRDefault="000225A3" w:rsidP="005C77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44159B7E" w14:textId="77777777" w:rsidR="000225A3" w:rsidRDefault="000225A3" w:rsidP="005C77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فرعون علا في الأرض وجعل أهلها شيعا يستضعف طائفة منهم يذبح أبناءهم ويستحيي نساءهم إنه كان من المفسدين </w:t>
      </w:r>
    </w:p>
    <w:p w14:paraId="0BFB1CC0" w14:textId="77777777" w:rsidR="000225A3" w:rsidRPr="005C774C" w:rsidRDefault="000225A3" w:rsidP="005C77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[القصص : 4]</w:t>
      </w:r>
    </w:p>
    <w:p w14:paraId="3B8A9B69" w14:textId="77777777" w:rsidR="000225A3" w:rsidRPr="0020682E" w:rsidRDefault="000225A3" w:rsidP="00473C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إغراء بطانته بالمنصب والجاه والمال</w:t>
      </w:r>
    </w:p>
    <w:p w14:paraId="4F78E4AF" w14:textId="77777777" w:rsidR="000225A3" w:rsidRDefault="000225A3" w:rsidP="00473C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6BE9E9BC" w14:textId="77777777" w:rsidR="000225A3" w:rsidRDefault="000225A3" w:rsidP="00473C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فلما جاء السحرة قالوا لفرعون أئن لنا لأجرا إن كنا نحن الغالبين ، قال نعم وإنكم إذا لمن المقربين </w:t>
      </w:r>
    </w:p>
    <w:p w14:paraId="07B8BB2D" w14:textId="77777777" w:rsidR="000225A3" w:rsidRPr="00473CF2" w:rsidRDefault="000225A3" w:rsidP="00473C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[الشعراء : 41 - 42]</w:t>
      </w:r>
    </w:p>
    <w:p w14:paraId="54F153C9" w14:textId="77777777" w:rsidR="000225A3" w:rsidRPr="0020682E" w:rsidRDefault="000225A3" w:rsidP="00A241B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إضلاله لقومه</w:t>
      </w:r>
    </w:p>
    <w:p w14:paraId="492826D4" w14:textId="77777777" w:rsidR="000225A3" w:rsidRDefault="000225A3" w:rsidP="00A241B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قال الله تعالى:</w:t>
      </w:r>
    </w:p>
    <w:p w14:paraId="24666092" w14:textId="77777777" w:rsidR="000225A3" w:rsidRDefault="000225A3" w:rsidP="00A241B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وأضل فرعون قومه وما هدى</w:t>
      </w:r>
    </w:p>
    <w:p w14:paraId="06937472" w14:textId="77777777" w:rsidR="000225A3" w:rsidRPr="00A241BC" w:rsidRDefault="000225A3" w:rsidP="00A241B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[طه : 79]</w:t>
      </w:r>
    </w:p>
    <w:p w14:paraId="61E6DDC1" w14:textId="77777777" w:rsidR="000225A3" w:rsidRPr="0020682E" w:rsidRDefault="000225A3" w:rsidP="001D7E9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أمره جهل وضلال وكفر وعناد</w:t>
      </w:r>
    </w:p>
    <w:p w14:paraId="70D6129F" w14:textId="77777777" w:rsidR="000225A3" w:rsidRDefault="000225A3" w:rsidP="001D7E9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5F9551F9" w14:textId="77777777" w:rsidR="000225A3" w:rsidRDefault="000225A3" w:rsidP="001D7E9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ولقد أرسلنا موسىبآياتنا وسلطان مبين ، إلىفرعون وملئه فاتبعوا أمر فرعون وما أمر فرعون برشيد </w:t>
      </w:r>
    </w:p>
    <w:p w14:paraId="7E76B32A" w14:textId="77777777" w:rsidR="000225A3" w:rsidRPr="001D7E91" w:rsidRDefault="000225A3" w:rsidP="001D7E9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[هود : 96 - 97]</w:t>
      </w:r>
    </w:p>
    <w:p w14:paraId="2AC4602C" w14:textId="77777777" w:rsidR="000225A3" w:rsidRPr="0020682E" w:rsidRDefault="000225A3" w:rsidP="00A26D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من صفاته - الطغيان ومجاوزة الحد في الكفر والظلم</w:t>
      </w:r>
    </w:p>
    <w:p w14:paraId="4AAA5306" w14:textId="77777777" w:rsidR="000225A3" w:rsidRDefault="000225A3" w:rsidP="00A26D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لموسى وهارون عليهما الصلاة والسلام :</w:t>
      </w:r>
    </w:p>
    <w:p w14:paraId="033FDB42" w14:textId="77777777" w:rsidR="000225A3" w:rsidRDefault="000225A3" w:rsidP="00A26D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اذهبا إلىفرعون إنه طغى ، فقولا له قولا لينا لعله يتذكر أو يخشى ، قالا ربنا إننا نخاف أن يفرط علينا أو أن يطغى</w:t>
      </w:r>
    </w:p>
    <w:p w14:paraId="43CB30CB" w14:textId="77777777" w:rsidR="000225A3" w:rsidRPr="00A26D2D" w:rsidRDefault="000225A3" w:rsidP="00A26D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[طه : 43 - 45]</w:t>
      </w:r>
    </w:p>
    <w:p w14:paraId="651BAFF7" w14:textId="77777777" w:rsidR="000225A3" w:rsidRPr="0020682E" w:rsidRDefault="000225A3" w:rsidP="006C0B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( وكذلك زين لفرعون سوء عمله ) - من صفاته - قتل ذكور بني إسرائيل واستبقاء إناثهم للخدمة والاستعباد </w:t>
      </w:r>
    </w:p>
    <w:p w14:paraId="723A8DDD" w14:textId="77777777" w:rsidR="000225A3" w:rsidRDefault="000225A3" w:rsidP="006C0B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4B615025" w14:textId="77777777" w:rsidR="000225A3" w:rsidRDefault="000225A3" w:rsidP="006C0B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فرعون علا في الأرض وجعل أهلها شيعا يستضعف طائفة منهم يذبح أبناءهم ويستحيي نساءهم إنه كان من المفسدين </w:t>
      </w:r>
    </w:p>
    <w:p w14:paraId="6F4C74D4" w14:textId="77777777" w:rsidR="000225A3" w:rsidRPr="006C0B93" w:rsidRDefault="000225A3" w:rsidP="006C0B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[القصص : 4]</w:t>
      </w:r>
    </w:p>
    <w:p w14:paraId="632ADD9A" w14:textId="77777777" w:rsidR="000225A3" w:rsidRPr="0020682E" w:rsidRDefault="000225A3" w:rsidP="00571C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مصيره في الدنيا والآخرة - الجدب والقحط ونقص ثمارهم وغلاتهم</w:t>
      </w:r>
    </w:p>
    <w:p w14:paraId="7E844F0F" w14:textId="77777777" w:rsidR="000225A3" w:rsidRDefault="000225A3" w:rsidP="00571C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34D9E4CA" w14:textId="77777777" w:rsidR="000225A3" w:rsidRDefault="000225A3" w:rsidP="00571C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ولقد أخذنا آل فرعون بالسنين ونقص من الثمرات لعلهم يذكرون </w:t>
      </w:r>
    </w:p>
    <w:p w14:paraId="262AFA6B" w14:textId="77777777" w:rsidR="000225A3" w:rsidRPr="00571C08" w:rsidRDefault="000225A3" w:rsidP="00571C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[الأعراف : 130]</w:t>
      </w:r>
    </w:p>
    <w:p w14:paraId="59D596F6" w14:textId="77777777" w:rsidR="000225A3" w:rsidRPr="0020682E" w:rsidRDefault="000225A3" w:rsidP="00A979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مصيره في الدنيا والآخرة - أرسل الله سيلا جارفا أغرق الزروع والثمار وجرادا أكل زروعهم وقملا أفسد ثمارهم وضفادع ملأت آنيتهم ودما أفسد مياههم</w:t>
      </w:r>
    </w:p>
    <w:p w14:paraId="720D4F21" w14:textId="77777777" w:rsidR="000225A3" w:rsidRDefault="000225A3" w:rsidP="00A979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03A1972F" w14:textId="77777777" w:rsidR="000225A3" w:rsidRDefault="000225A3" w:rsidP="00A979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فأرسلنا عليهم الطوفان والجراد والقمل والضفادع والدم آيات مفصلات فاستكبروا وكانوا قوما مجرمين  </w:t>
      </w:r>
    </w:p>
    <w:p w14:paraId="693192A8" w14:textId="77777777" w:rsidR="000225A3" w:rsidRPr="00A9795A" w:rsidRDefault="000225A3" w:rsidP="00A979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[الأعراف : 133]</w:t>
      </w:r>
    </w:p>
    <w:p w14:paraId="2DD413CB" w14:textId="77777777" w:rsidR="000225A3" w:rsidRPr="0020682E" w:rsidRDefault="000225A3" w:rsidP="001D79B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مصيره في الدنيا والآخرة - تدمير مزارعهم ومساكنهم وقصورهم</w:t>
      </w:r>
    </w:p>
    <w:p w14:paraId="3C0827A4" w14:textId="77777777" w:rsidR="000225A3" w:rsidRDefault="000225A3" w:rsidP="001D79B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1FE590B4" w14:textId="77777777" w:rsidR="000225A3" w:rsidRDefault="000225A3" w:rsidP="001D79B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يعرشون </w:t>
      </w:r>
    </w:p>
    <w:p w14:paraId="44ECFFDD" w14:textId="77777777" w:rsidR="000225A3" w:rsidRPr="001D79B4" w:rsidRDefault="000225A3" w:rsidP="001D79B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[الأعراف : 137]</w:t>
      </w:r>
    </w:p>
    <w:p w14:paraId="53209D25" w14:textId="77777777" w:rsidR="000225A3" w:rsidRPr="0020682E" w:rsidRDefault="000225A3" w:rsidP="000369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مصيره في الدنيا والآخرة - حرمانهم من الحدائق وعيون الماء وخزائن المال والمنازل الحسان</w:t>
      </w:r>
    </w:p>
    <w:p w14:paraId="253988CF" w14:textId="77777777" w:rsidR="000225A3" w:rsidRDefault="000225A3" w:rsidP="000369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2B42240C" w14:textId="77777777" w:rsidR="000225A3" w:rsidRDefault="000225A3" w:rsidP="000369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.... فأخرجناهم من جنات وعيون ، وكنوز ومقام كريم ، كذلك وأورثناها بني إسرائيل </w:t>
      </w:r>
    </w:p>
    <w:p w14:paraId="236DB8B4" w14:textId="77777777" w:rsidR="000225A3" w:rsidRPr="00036915" w:rsidRDefault="000225A3" w:rsidP="000369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[الشعراء : 57 - 59]</w:t>
      </w:r>
    </w:p>
    <w:p w14:paraId="43538AC9" w14:textId="77777777" w:rsidR="000225A3" w:rsidRPr="0020682E" w:rsidRDefault="000225A3" w:rsidP="00DC04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 - مصيره في الدنيا والآخرة -خزي وغضب الله عليهم في الدنيا وإغراقهم وطردهم من رحمته</w:t>
      </w:r>
    </w:p>
    <w:p w14:paraId="7700201A" w14:textId="77777777" w:rsidR="000225A3" w:rsidRDefault="000225A3" w:rsidP="00DC04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5ADC728A" w14:textId="77777777" w:rsidR="000225A3" w:rsidRDefault="000225A3" w:rsidP="00DC04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فأخذناه وجنوده فنبذناهم في اليم فانظر كيف كان عاقبة الظالمين ، وجعلناهم أئمة يدعون إلى النار ويوم القيامة لا ينصرون ، وأتبعناهم في هذه الدنيا لعنة ويوم القيامة هم من المقبوحين </w:t>
      </w:r>
    </w:p>
    <w:p w14:paraId="562303F4" w14:textId="77777777" w:rsidR="000225A3" w:rsidRPr="00DC04A8" w:rsidRDefault="000225A3" w:rsidP="00DC04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[القصص : 39 - 42]</w:t>
      </w:r>
    </w:p>
    <w:p w14:paraId="185B9018" w14:textId="77777777" w:rsidR="000225A3" w:rsidRPr="0020682E" w:rsidRDefault="000225A3" w:rsidP="007C7E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مصيره في الدنيا والآخرة - الغرق ثم بقاء جثته عبرة وعظة للناس</w:t>
      </w:r>
    </w:p>
    <w:p w14:paraId="0BB3A424" w14:textId="77777777" w:rsidR="000225A3" w:rsidRDefault="000225A3" w:rsidP="007C7E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05ACAE22" w14:textId="77777777" w:rsidR="000225A3" w:rsidRDefault="000225A3" w:rsidP="007C7E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وجاوزنا ببني إسرائيل البحر فأتبعهم فرعون وجنوده بغيا وعدوا حتىإذا أدركه الغرق قال آمنت أنه لا إله إلا الذي آمنت به بنو إسرائيل وأنا من المسلمين ، آلآن وقد عصيت قبل وكنت من المفسدين ، فاليوم ننجيك ببدنك لتكون لمن خلفك آية وإن كثيرا من الناس عن آياتنا لغافلون </w:t>
      </w:r>
    </w:p>
    <w:p w14:paraId="4CA0F28B" w14:textId="77777777" w:rsidR="000225A3" w:rsidRPr="007C7ECE" w:rsidRDefault="000225A3" w:rsidP="007C7E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[يونس : 90 - 92]</w:t>
      </w:r>
    </w:p>
    <w:p w14:paraId="55858E12" w14:textId="77777777" w:rsidR="000225A3" w:rsidRPr="0020682E" w:rsidRDefault="000225A3" w:rsidP="007453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مصيره في الدنيا والآخرة -  لما أغضب رب العالمين انتقم منه وأغرقه هو وملأه</w:t>
      </w:r>
    </w:p>
    <w:p w14:paraId="7FA81EA1" w14:textId="77777777" w:rsidR="000225A3" w:rsidRDefault="000225A3" w:rsidP="007453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6FABFB60" w14:textId="77777777" w:rsidR="000225A3" w:rsidRDefault="000225A3" w:rsidP="007453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فلما آسفونا انتقمنا منهم فأغرقناهم أجمعين ، فجعلناهم سلفا ومثلا للآخرين </w:t>
      </w:r>
    </w:p>
    <w:p w14:paraId="33D77980" w14:textId="77777777" w:rsidR="000225A3" w:rsidRPr="00745344" w:rsidRDefault="000225A3" w:rsidP="007453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[الزخرف : 51 - 56]</w:t>
      </w:r>
    </w:p>
    <w:p w14:paraId="6C5D056E" w14:textId="77777777" w:rsidR="000225A3" w:rsidRPr="0020682E" w:rsidRDefault="000225A3" w:rsidP="007455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( وكذلك زين لفرعون سوء عمله ) - مصيره في الدنيا والآخرة - إغراقه في الدنيا ثم عذاب القبر ثم عذاب جهنم</w:t>
      </w:r>
    </w:p>
    <w:p w14:paraId="47A6364F" w14:textId="77777777" w:rsidR="000225A3" w:rsidRDefault="000225A3" w:rsidP="007455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4E7E5D86" w14:textId="77777777" w:rsidR="000225A3" w:rsidRDefault="000225A3" w:rsidP="007455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فوقاه الله سيئات ما مكروا وحاق بآل فرعون سوء العذاب ، النار يعرضون عليها غدوا وعشيا ويوم تقوم الساعة أدخلوا آل فرعون أشد العذاب </w:t>
      </w:r>
    </w:p>
    <w:p w14:paraId="60D6BBF0" w14:textId="77777777" w:rsidR="000225A3" w:rsidRPr="0074556D" w:rsidRDefault="000225A3" w:rsidP="007455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[غافر : 45 - 46]</w:t>
      </w:r>
    </w:p>
    <w:p w14:paraId="28F4D35C" w14:textId="77777777" w:rsidR="000225A3" w:rsidRPr="0020682E" w:rsidRDefault="000225A3" w:rsidP="00A868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( وكذلك زين لفرعون سوء عمله ) - مصيره في الدنيا والآخرة - لعنة وطرد من رحمة الله ثم عذاب جهنم </w:t>
      </w:r>
    </w:p>
    <w:p w14:paraId="535D3CD9" w14:textId="77777777" w:rsidR="000225A3" w:rsidRDefault="000225A3" w:rsidP="00A868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3AF43529" w14:textId="77777777" w:rsidR="000225A3" w:rsidRDefault="000225A3" w:rsidP="00A868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يقدم قومه يوم القيامة فأوردهم النار وبئس الورد المورود ، وأتبعوا في هذه لعنة ويوم القيامة 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ئس الرفد المرفود </w:t>
      </w:r>
    </w:p>
    <w:p w14:paraId="45A8480D" w14:textId="77777777" w:rsidR="000225A3" w:rsidRPr="00A868CE" w:rsidRDefault="000225A3" w:rsidP="00A868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[هود : 98 - 99]</w:t>
      </w:r>
    </w:p>
    <w:p w14:paraId="63E0F29D" w14:textId="77777777" w:rsidR="000225A3" w:rsidRPr="0020682E" w:rsidRDefault="000225A3" w:rsidP="003A06A6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068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نسعد بزيارتكم</w:t>
      </w:r>
    </w:p>
    <w:p w14:paraId="47C84D59" w14:textId="77777777" w:rsidR="000225A3" w:rsidRPr="0020682E" w:rsidRDefault="000225A3" w:rsidP="003A06A6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6A4C20C7" w14:textId="77777777" w:rsidR="000225A3" w:rsidRPr="0020682E" w:rsidRDefault="000225A3" w:rsidP="001301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20682E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05925D25" w14:textId="77777777" w:rsidR="00C31213" w:rsidRDefault="00C31213">
      <w:pPr>
        <w:rPr>
          <w:lang w:bidi="ar-EG"/>
        </w:rPr>
      </w:pPr>
    </w:p>
    <w:sectPr w:rsidR="00C31213" w:rsidSect="002912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5A3"/>
    <w:rsid w:val="000225A3"/>
    <w:rsid w:val="0020682E"/>
    <w:rsid w:val="00304A3A"/>
    <w:rsid w:val="00597E46"/>
    <w:rsid w:val="00C31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52BF"/>
  <w15:docId w15:val="{4287FE52-0468-483B-9265-1C7AFE1E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2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1305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Albetaqa Design</cp:lastModifiedBy>
  <cp:revision>3</cp:revision>
  <dcterms:created xsi:type="dcterms:W3CDTF">2021-03-17T13:11:00Z</dcterms:created>
  <dcterms:modified xsi:type="dcterms:W3CDTF">2021-04-13T07:01:00Z</dcterms:modified>
</cp:coreProperties>
</file>