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DA1E"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w:t>
      </w:r>
    </w:p>
    <w:p w14:paraId="20DCAE68" w14:textId="77777777" w:rsidR="00CC51CA" w:rsidRPr="008824C7"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تجد في هذه السلسلة الثواب الذي يناله والثمرات التي يحصدها من يتوكل على الله تعالى حق </w:t>
      </w:r>
      <w:proofErr w:type="gramStart"/>
      <w:r>
        <w:rPr>
          <w:rFonts w:ascii="Traditional Arabic" w:hAnsi="Traditional Arabic" w:cs="Traditional Arabic"/>
          <w:sz w:val="36"/>
          <w:szCs w:val="36"/>
          <w:rtl/>
        </w:rPr>
        <w:t xml:space="preserve">توكله </w:t>
      </w:r>
      <w:r>
        <w:rPr>
          <w:rFonts w:ascii="Traditional Arabic" w:hAnsi="Traditional Arabic" w:cs="Traditional Arabic" w:hint="cs"/>
          <w:sz w:val="36"/>
          <w:szCs w:val="36"/>
          <w:rtl/>
        </w:rPr>
        <w:t>.</w:t>
      </w:r>
      <w:proofErr w:type="gramEnd"/>
    </w:p>
    <w:p w14:paraId="4D1B88C6"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الاستجابة لأمر الله تعالى</w:t>
      </w:r>
    </w:p>
    <w:p w14:paraId="345AE83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E8BB9D0"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لا إله إلا هو وعلى الله فليتوكل المؤمنون</w:t>
      </w:r>
    </w:p>
    <w:p w14:paraId="716411A3" w14:textId="77777777" w:rsidR="00CC51CA" w:rsidRPr="007832DF"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(التغابن : 13)</w:t>
      </w:r>
    </w:p>
    <w:p w14:paraId="27059972"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الاستجابة لأمر الله تعالى</w:t>
      </w:r>
    </w:p>
    <w:p w14:paraId="1CDC6E60"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F83290C"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وتوكل على الحي الذي لا يموت وسبح بحمده </w:t>
      </w:r>
      <w:r>
        <w:rPr>
          <w:rFonts w:ascii="Traditional Arabic" w:hAnsi="Traditional Arabic" w:cs="Traditional Arabic" w:hint="cs"/>
          <w:sz w:val="36"/>
          <w:szCs w:val="36"/>
          <w:rtl/>
        </w:rPr>
        <w:t>و</w:t>
      </w:r>
      <w:r>
        <w:rPr>
          <w:rFonts w:ascii="Traditional Arabic" w:hAnsi="Traditional Arabic" w:cs="Traditional Arabic"/>
          <w:sz w:val="36"/>
          <w:szCs w:val="36"/>
          <w:rtl/>
        </w:rPr>
        <w:t>كفى به بذنوب عباده خبيرا</w:t>
      </w:r>
    </w:p>
    <w:p w14:paraId="75CA98D5" w14:textId="77777777" w:rsidR="00CC51CA" w:rsidRPr="00BA5956"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(الفرقان : 58)</w:t>
      </w:r>
    </w:p>
    <w:p w14:paraId="78561DA9"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الاستجابة لأمر الله تعالى</w:t>
      </w:r>
    </w:p>
    <w:p w14:paraId="1ABCC705"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72BD093"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وتوكل على الله وكفى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بالله وكيلا </w:t>
      </w:r>
    </w:p>
    <w:p w14:paraId="46ED755D" w14:textId="77777777" w:rsidR="00CC51CA" w:rsidRPr="00B11935"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3)</w:t>
      </w:r>
    </w:p>
    <w:p w14:paraId="1EBC4216"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الاستجابة لأمر الله تعالى</w:t>
      </w:r>
    </w:p>
    <w:p w14:paraId="373FFC8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CC81CF7"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وتوكل على العزيز الرحيم</w:t>
      </w:r>
    </w:p>
    <w:p w14:paraId="140BF99D" w14:textId="77777777" w:rsidR="00CC51CA" w:rsidRPr="00317D5B"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(الشعراء : 217)</w:t>
      </w:r>
    </w:p>
    <w:p w14:paraId="2A73B342"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التأسي بال</w:t>
      </w:r>
      <w:r w:rsidRPr="00480856">
        <w:rPr>
          <w:rFonts w:ascii="Traditional Arabic" w:hAnsi="Traditional Arabic" w:cs="Traditional Arabic" w:hint="cs"/>
          <w:b/>
          <w:bCs/>
          <w:sz w:val="36"/>
          <w:szCs w:val="36"/>
          <w:rtl/>
        </w:rPr>
        <w:t>ن</w:t>
      </w:r>
      <w:r w:rsidRPr="00480856">
        <w:rPr>
          <w:rFonts w:ascii="Traditional Arabic" w:hAnsi="Traditional Arabic" w:cs="Traditional Arabic"/>
          <w:b/>
          <w:bCs/>
          <w:sz w:val="36"/>
          <w:szCs w:val="36"/>
          <w:rtl/>
        </w:rPr>
        <w:t>بي صلى الله عليه وسلم</w:t>
      </w:r>
    </w:p>
    <w:p w14:paraId="33B0BFCC"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EBAC044"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اختلفتم فيه من شيء فحكمه إلى الله  ذلكم الله ربي عليه توكلت وإليه أنيب</w:t>
      </w:r>
    </w:p>
    <w:p w14:paraId="7D6EAB4B" w14:textId="77777777" w:rsidR="00CC51CA" w:rsidRPr="007B74F1"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الشورى : 10 </w:t>
      </w:r>
      <w:r>
        <w:rPr>
          <w:rFonts w:ascii="Traditional Arabic" w:hAnsi="Traditional Arabic" w:cs="Traditional Arabic" w:hint="cs"/>
          <w:sz w:val="36"/>
          <w:szCs w:val="36"/>
          <w:rtl/>
        </w:rPr>
        <w:t>)</w:t>
      </w:r>
    </w:p>
    <w:p w14:paraId="19AE5E19"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lastRenderedPageBreak/>
        <w:t>ثمرات التوكل على الله - التأسي بإبراهيم عليه السلام و</w:t>
      </w:r>
      <w:r w:rsidRPr="00480856">
        <w:rPr>
          <w:rFonts w:ascii="Traditional Arabic" w:hAnsi="Traditional Arabic" w:cs="Traditional Arabic" w:hint="cs"/>
          <w:b/>
          <w:bCs/>
          <w:sz w:val="36"/>
          <w:szCs w:val="36"/>
          <w:rtl/>
        </w:rPr>
        <w:t>أ</w:t>
      </w:r>
      <w:r w:rsidRPr="00480856">
        <w:rPr>
          <w:rFonts w:ascii="Traditional Arabic" w:hAnsi="Traditional Arabic" w:cs="Traditional Arabic"/>
          <w:b/>
          <w:bCs/>
          <w:sz w:val="36"/>
          <w:szCs w:val="36"/>
          <w:rtl/>
        </w:rPr>
        <w:t>تباعه</w:t>
      </w:r>
    </w:p>
    <w:p w14:paraId="515CB6AE"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CD903A1"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w:t>
      </w:r>
    </w:p>
    <w:p w14:paraId="5C6D3032" w14:textId="77777777" w:rsidR="00CC51CA" w:rsidRPr="006D16DC"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4)</w:t>
      </w:r>
    </w:p>
    <w:p w14:paraId="63DEDFFA"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الحفظ من الشيطان</w:t>
      </w:r>
    </w:p>
    <w:p w14:paraId="784376A6"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F2BAFAC"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قرأت القرآن فاستعذ بالله من الشيطان الرجيم ، إنه ليس له سلطان على الذين آمنوا وعلى ربهم يتوكلون</w:t>
      </w:r>
    </w:p>
    <w:p w14:paraId="59FF2C94" w14:textId="77777777" w:rsidR="00CC51CA" w:rsidRPr="003A64DB"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98-99 )</w:t>
      </w:r>
    </w:p>
    <w:p w14:paraId="2D5E1477"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كفاية الله تعالى للعبد من كل ما أهمه</w:t>
      </w:r>
    </w:p>
    <w:p w14:paraId="0D43E5E3"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0D6E1F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r>
        <w:rPr>
          <w:rFonts w:ascii="Traditional Arabic" w:hAnsi="Traditional Arabic" w:cs="Traditional Arabic"/>
          <w:sz w:val="36"/>
          <w:szCs w:val="36"/>
          <w:rtl/>
        </w:rPr>
        <w:t>.. ومن يتوكل على الله فهو حسبه</w:t>
      </w:r>
    </w:p>
    <w:p w14:paraId="4EA7E340" w14:textId="77777777" w:rsidR="00CC51CA" w:rsidRPr="000D2C67"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(الطلاق : 3 )</w:t>
      </w:r>
    </w:p>
    <w:p w14:paraId="19C5E745"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محبة الله تعالى</w:t>
      </w:r>
    </w:p>
    <w:p w14:paraId="5845F8E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F6B015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r>
        <w:rPr>
          <w:rFonts w:ascii="Traditional Arabic" w:hAnsi="Traditional Arabic" w:cs="Traditional Arabic"/>
          <w:sz w:val="36"/>
          <w:szCs w:val="36"/>
          <w:rtl/>
        </w:rPr>
        <w:t>.. إن الله يحب المتوكلين</w:t>
      </w:r>
    </w:p>
    <w:p w14:paraId="171F9318" w14:textId="77777777" w:rsidR="00CC51CA" w:rsidRPr="00A56AAD"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159)</w:t>
      </w:r>
    </w:p>
    <w:p w14:paraId="315AB871"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دليل على صدق الإيمان</w:t>
      </w:r>
    </w:p>
    <w:p w14:paraId="00628DC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FE61D7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المؤمنون الذين إذا ذكر الله وجلت قلوبهم وإذا تليت عليهم آياته زادتهم إيمانا وعلى ربهم يتوكلون</w:t>
      </w:r>
    </w:p>
    <w:p w14:paraId="1A05B9C6" w14:textId="77777777" w:rsidR="00CC51CA" w:rsidRPr="00C613D9"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(الأنفال : 2)</w:t>
      </w:r>
    </w:p>
    <w:p w14:paraId="68B4AABB"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سبب لدخول الجنة</w:t>
      </w:r>
    </w:p>
    <w:p w14:paraId="7606C4E9"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CBD1DF2"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آمنوا وعملوا الصالحات لنبوئنهم من الجنة غرفا تجري من تحتها الأنهار خالدين فيها نعم أجر العاملين ، الذين صبروا وعلى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ربهم يتوكلون</w:t>
      </w:r>
    </w:p>
    <w:p w14:paraId="7E32BE21" w14:textId="77777777" w:rsidR="00CC51CA" w:rsidRPr="00DC03F2"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(العنكبوت : 58 - 59)</w:t>
      </w:r>
    </w:p>
    <w:p w14:paraId="7BB4E382"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حصول التوفيق من الله تعالى</w:t>
      </w:r>
    </w:p>
    <w:p w14:paraId="6588E53D"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FCF4E78"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r>
        <w:rPr>
          <w:rFonts w:ascii="Traditional Arabic" w:hAnsi="Traditional Arabic" w:cs="Traditional Arabic"/>
          <w:sz w:val="36"/>
          <w:szCs w:val="36"/>
          <w:rtl/>
        </w:rPr>
        <w:t>.. وما توفيقي إلا بالله عليه توكلت وإليه أنيب</w:t>
      </w:r>
    </w:p>
    <w:p w14:paraId="5F022E5A" w14:textId="77777777" w:rsidR="00CC51CA" w:rsidRPr="00A94414"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(هود : 88)</w:t>
      </w:r>
    </w:p>
    <w:p w14:paraId="71B92DF3"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النجاة من كيد الكائدين ومكر الظالمين</w:t>
      </w:r>
    </w:p>
    <w:p w14:paraId="6824BBC3"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44404AD"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الذين قال لهم الناس إن الناس قد جمعوا لكم فاخشوهم فزادهم إيمانا وقالوا حسبنا الله ونعم الوكيل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فانقلبوا بنعمة من الله وفضل لم يمسسهم سوء واتبعوا رضوان الله  والله ذو فضل عظيم</w:t>
      </w:r>
    </w:p>
    <w:p w14:paraId="20743CB6" w14:textId="77777777" w:rsidR="00CC51CA" w:rsidRPr="00F84F23"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173 - 174 )</w:t>
      </w:r>
    </w:p>
    <w:p w14:paraId="2649E01F"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النجاة من ضرر الشيطان</w:t>
      </w:r>
    </w:p>
    <w:p w14:paraId="7B27BC1B"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E685683"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النجوى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الشيطان ليحزن الذين آمنوا وليس بضارهم شيئا إلا بإذن الله وعلى الله فليتوكل المؤمنون</w:t>
      </w:r>
    </w:p>
    <w:p w14:paraId="43CBBF6C" w14:textId="77777777" w:rsidR="00CC51CA" w:rsidRPr="00B7344F"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(المجادلة : 10)</w:t>
      </w:r>
    </w:p>
    <w:p w14:paraId="7A7B7849"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الثقة بالله تعالى والاعتماد عليه في جلب المصالح ودفع المضار وحصول المطلوب</w:t>
      </w:r>
    </w:p>
    <w:p w14:paraId="6DC2717E"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788DB0B"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قل لن يصيبنا إلا ما كتب الله لنا هو مولانا وعلى الله فليتوكل المؤمنون</w:t>
      </w:r>
    </w:p>
    <w:p w14:paraId="384820F8" w14:textId="77777777" w:rsidR="00CC51CA" w:rsidRPr="00F91C31"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51)</w:t>
      </w:r>
    </w:p>
    <w:p w14:paraId="42259A1E"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طمأنينة القلب وسكونه والتخلص من القلق والخوف</w:t>
      </w:r>
    </w:p>
    <w:p w14:paraId="37964A70"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BB286D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رجلان من الذين يخافون أنعم الله عليهما ادخلوا عليهم الباب فإذا دخلتموه فإنكم غالبون وعلى الله فتوكلوا إن كنتم مؤمنين</w:t>
      </w:r>
    </w:p>
    <w:p w14:paraId="2AEC1CB5" w14:textId="77777777" w:rsidR="00CC51CA" w:rsidRPr="00973649"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23)</w:t>
      </w:r>
    </w:p>
    <w:p w14:paraId="3F16187B"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الخير الجزيل والجزاء الباقي في الآخرة</w:t>
      </w:r>
    </w:p>
    <w:p w14:paraId="4DB60086"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A3EE65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فما أوتيتم من شيء فمتاع الحياة الدنيا وما عند الله خير وأبقى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للذين آمنوا وعلى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ربهم يتوكلون</w:t>
      </w:r>
    </w:p>
    <w:p w14:paraId="3A17E416" w14:textId="77777777" w:rsidR="00CC51CA" w:rsidRPr="00C1237B"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 36)</w:t>
      </w:r>
    </w:p>
    <w:p w14:paraId="4195EE38"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وصفهم بالعاملين</w:t>
      </w:r>
    </w:p>
    <w:p w14:paraId="2FE0A619"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850D90F"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r>
        <w:rPr>
          <w:rFonts w:ascii="Traditional Arabic" w:hAnsi="Traditional Arabic" w:cs="Traditional Arabic"/>
          <w:sz w:val="36"/>
          <w:szCs w:val="36"/>
          <w:rtl/>
        </w:rPr>
        <w:t xml:space="preserve">.. نعم أجر العاملين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الذين صبروا وعلى ربهم يتوكلون</w:t>
      </w:r>
    </w:p>
    <w:p w14:paraId="30A3F555" w14:textId="77777777" w:rsidR="00CC51CA" w:rsidRPr="00CF0DD2"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(العنكبوت : 58 - 59)</w:t>
      </w:r>
    </w:p>
    <w:p w14:paraId="1D079267"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يورث الصبر</w:t>
      </w:r>
    </w:p>
    <w:p w14:paraId="468828B3"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08E261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الذين صبروا وعلى ربهم يتوكلون</w:t>
      </w:r>
    </w:p>
    <w:p w14:paraId="1858B3CD" w14:textId="77777777" w:rsidR="00CC51CA" w:rsidRPr="00EE1390"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العنكبوت  : 59 )</w:t>
      </w:r>
    </w:p>
    <w:p w14:paraId="1DF678CC"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من أسباب دفع العين والحسد</w:t>
      </w:r>
    </w:p>
    <w:p w14:paraId="1384DBDD"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AF37823"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يا بني لا تدخلوا من باب واحد وادخلوا من أبواب متفرقة وما أغني عنكم من الله من شيء إن الحكم إلا لله عليه توكلت وعليه فليتوكل المتوكلون</w:t>
      </w:r>
    </w:p>
    <w:p w14:paraId="1954C22A" w14:textId="77777777" w:rsidR="00CC51CA" w:rsidRPr="00624FA2"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(يوسف : 67)</w:t>
      </w:r>
    </w:p>
    <w:p w14:paraId="63A98B04"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الثبات على الحق</w:t>
      </w:r>
    </w:p>
    <w:p w14:paraId="7A46F669"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F6811CF"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فتوكل على الله إنك على الحق المبين</w:t>
      </w:r>
    </w:p>
    <w:p w14:paraId="267FE8D3" w14:textId="77777777" w:rsidR="00CC51CA" w:rsidRPr="00531C46"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(النمل : 79)</w:t>
      </w:r>
    </w:p>
    <w:p w14:paraId="1413AA17"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كفاية الله تعالى للعبد عند إعراض الخلق</w:t>
      </w:r>
    </w:p>
    <w:p w14:paraId="5170FA1D"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638087E"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تولوا فقل حسبي الله لا إله إلا هو عليه توكلت وهو رب العرش العظيم</w:t>
      </w:r>
    </w:p>
    <w:p w14:paraId="5EAAC16F" w14:textId="77777777" w:rsidR="00CC51CA" w:rsidRPr="002F268B"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129)</w:t>
      </w:r>
    </w:p>
    <w:p w14:paraId="57CB9C4F"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دليل على صدق إسلام العبد لله وصحته</w:t>
      </w:r>
    </w:p>
    <w:p w14:paraId="39386C80"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4A73042"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موسى يا قوم إن كنتم آمنتم بالله فعليه توكلوا إن كنتم مسلمين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فقالوا على الله توكلنا ربنا لا تجعلنا فتنة للقوم الظالمين</w:t>
      </w:r>
    </w:p>
    <w:p w14:paraId="5CF331EF" w14:textId="77777777" w:rsidR="00CC51CA" w:rsidRPr="00290FA8"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84 - 85)</w:t>
      </w:r>
    </w:p>
    <w:p w14:paraId="78CF957B"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قوة العزيمة والثبات على الأمر</w:t>
      </w:r>
    </w:p>
    <w:p w14:paraId="4EA692F5"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760A3D5"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r>
        <w:rPr>
          <w:rFonts w:ascii="Traditional Arabic" w:hAnsi="Traditional Arabic" w:cs="Traditional Arabic"/>
          <w:sz w:val="36"/>
          <w:szCs w:val="36"/>
          <w:rtl/>
        </w:rPr>
        <w:t>.. فإذا عزمت فتوكل على الله إن الله يحب المتوكلين</w:t>
      </w:r>
    </w:p>
    <w:p w14:paraId="017A12A0" w14:textId="77777777" w:rsidR="00CC51CA" w:rsidRPr="00687A79"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159)</w:t>
      </w:r>
    </w:p>
    <w:p w14:paraId="43293B59"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من أسباب دخول الجنة بدون حساب</w:t>
      </w:r>
    </w:p>
    <w:p w14:paraId="1FD69A28"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6E4A0C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يدخل الجنة من أمتي سبعون ألفا بغير حساب . قالوا : من هم يا رسول الله؟  قال : هم الذين لا يسترقون . ولا يتطيرون ولا يكتوون . وعلى ربهم يتوكلون.</w:t>
      </w:r>
    </w:p>
    <w:p w14:paraId="0BF917F7" w14:textId="77777777" w:rsidR="00CC51CA" w:rsidRPr="0096733E"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E190325"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lastRenderedPageBreak/>
        <w:t>ثمرات التوكل على الله - النجاة ودفع الخوف</w:t>
      </w:r>
    </w:p>
    <w:p w14:paraId="509A86EB"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ابن عباس رضي الله عنهما </w:t>
      </w:r>
      <w:proofErr w:type="gramStart"/>
      <w:r>
        <w:rPr>
          <w:rFonts w:ascii="Traditional Arabic" w:hAnsi="Traditional Arabic" w:cs="Traditional Arabic"/>
          <w:sz w:val="36"/>
          <w:szCs w:val="36"/>
          <w:rtl/>
        </w:rPr>
        <w:t>قال :</w:t>
      </w:r>
      <w:proofErr w:type="gramEnd"/>
    </w:p>
    <w:p w14:paraId="5336D58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حسبنا الله ونعم الوكيل . قالها إبراهيم عليه السلام حين ألقي في النار، وقالها محمد صلى الله عليه وسلم حين قالوا : إن الناس قد جمعوا لكم فاخشوهم فزادهم إيمانا وقالوا حسبنا الله ونعم الوكيل.</w:t>
      </w:r>
    </w:p>
    <w:p w14:paraId="79AAE5BF" w14:textId="77777777" w:rsidR="00CC51CA" w:rsidRPr="001E3C14"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C3CCFB1"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التأسي بالنبي صلى الله عليه وسلم</w:t>
      </w:r>
    </w:p>
    <w:p w14:paraId="33F88428"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FF2B79D"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لك أسلمت . وبك آمنت . وعليك توكلت . وإليك أنبت . وبك خاصمت . اللهم  إني أعوذ بعزتك ، لا إله إلا أنت ، أن تضلني . أنت الحي الذي لا يموت . والجن والإنس يموتون .</w:t>
      </w:r>
    </w:p>
    <w:p w14:paraId="7D7AEE01" w14:textId="77777777" w:rsidR="00CC51CA" w:rsidRPr="001C312C"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00992BF"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الحفظ من الشيطان خارج المنزل</w:t>
      </w:r>
    </w:p>
    <w:p w14:paraId="3A4FA94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D1E581F"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خرج الرجل من بيته فقال : بسم الله، توكلت على الله، لا حول ولا قوة إلا بالله . قال : يقال حينئذ : هديت وكفيت ووقيت، فتتنحى له الشياطين، فيقول شيطان آخر : كيف لك برجل قد هدي وكفي ووقي ؟</w:t>
      </w:r>
    </w:p>
    <w:p w14:paraId="302767BE" w14:textId="77777777" w:rsidR="00CC51CA" w:rsidRPr="00222E2E"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72C3ACA0"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ثمرات التوكل على الله - دفع التشاؤم والشكوك التي قد تصيب العبد</w:t>
      </w:r>
    </w:p>
    <w:p w14:paraId="57C276B3"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A50A58A"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الطيرة شرك ، ثلاثا ، وما منا إلا ولكن الله يذهبه بالتوكل</w:t>
      </w:r>
    </w:p>
    <w:p w14:paraId="62EB8A47" w14:textId="77777777" w:rsidR="00CC51CA" w:rsidRPr="00D2447D"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0124BC42"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 xml:space="preserve">ثمرات التوكل على الله - من أسباب الرزق </w:t>
      </w:r>
      <w:proofErr w:type="gramStart"/>
      <w:r w:rsidRPr="00480856">
        <w:rPr>
          <w:rFonts w:ascii="Traditional Arabic" w:hAnsi="Traditional Arabic" w:cs="Traditional Arabic"/>
          <w:b/>
          <w:bCs/>
          <w:sz w:val="36"/>
          <w:szCs w:val="36"/>
          <w:rtl/>
        </w:rPr>
        <w:t>( مع</w:t>
      </w:r>
      <w:proofErr w:type="gramEnd"/>
      <w:r w:rsidRPr="00480856">
        <w:rPr>
          <w:rFonts w:ascii="Traditional Arabic" w:hAnsi="Traditional Arabic" w:cs="Traditional Arabic"/>
          <w:b/>
          <w:bCs/>
          <w:sz w:val="36"/>
          <w:szCs w:val="36"/>
          <w:rtl/>
        </w:rPr>
        <w:t xml:space="preserve"> ضرورة الأخذ بالأسباب ) </w:t>
      </w:r>
    </w:p>
    <w:p w14:paraId="7956EA1E"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6607F4E"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لو أنكم كنتم توكلون على الله حق توكله لرزقتم كما يرزق الطير تغدو خماصا وتروح بطانا</w:t>
      </w:r>
    </w:p>
    <w:p w14:paraId="0F00A2D7" w14:textId="77777777" w:rsidR="00CC51CA"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673BADE" w14:textId="77777777" w:rsidR="00CC51CA" w:rsidRPr="006A5456" w:rsidRDefault="00CC51CA" w:rsidP="004808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"خماصا"، أي: جياعا وبطونها فارغة، "بطانا"، أي: وقد ملئت بطونها بالطعام، أي ينبغي على العبد الأخذ بأسباب الرزق مع اليقين في الله وعدم الانشغال بالدنيا عن الآخرة .</w:t>
      </w:r>
    </w:p>
    <w:p w14:paraId="40D4A94B"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نسعد بزيارتكم</w:t>
      </w:r>
    </w:p>
    <w:p w14:paraId="396F897F"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tl/>
        </w:rPr>
      </w:pPr>
      <w:r w:rsidRPr="00480856">
        <w:rPr>
          <w:rFonts w:ascii="Traditional Arabic" w:hAnsi="Traditional Arabic" w:cs="Traditional Arabic"/>
          <w:b/>
          <w:bCs/>
          <w:sz w:val="36"/>
          <w:szCs w:val="36"/>
          <w:rtl/>
        </w:rPr>
        <w:t>موقع البطاقة الدعوي</w:t>
      </w:r>
    </w:p>
    <w:p w14:paraId="06FAB285" w14:textId="77777777" w:rsidR="00CC51CA" w:rsidRPr="00480856" w:rsidRDefault="00CC51CA" w:rsidP="00480856">
      <w:pPr>
        <w:autoSpaceDE w:val="0"/>
        <w:autoSpaceDN w:val="0"/>
        <w:bidi/>
        <w:adjustRightInd w:val="0"/>
        <w:spacing w:after="0" w:line="240" w:lineRule="auto"/>
        <w:rPr>
          <w:rFonts w:ascii="Traditional Arabic" w:hAnsi="Traditional Arabic" w:cs="Traditional Arabic"/>
          <w:b/>
          <w:bCs/>
          <w:sz w:val="36"/>
          <w:szCs w:val="36"/>
        </w:rPr>
      </w:pPr>
      <w:r w:rsidRPr="00480856">
        <w:rPr>
          <w:rFonts w:ascii="Traditional Arabic" w:hAnsi="Traditional Arabic" w:cs="Traditional Arabic"/>
          <w:b/>
          <w:bCs/>
          <w:sz w:val="36"/>
          <w:szCs w:val="36"/>
        </w:rPr>
        <w:t>www.albetaqa.site</w:t>
      </w:r>
    </w:p>
    <w:p w14:paraId="5A9F4293" w14:textId="77777777" w:rsidR="00BA3645" w:rsidRDefault="00BA3645" w:rsidP="00480856">
      <w:pPr>
        <w:bidi/>
      </w:pPr>
    </w:p>
    <w:sectPr w:rsidR="00BA3645" w:rsidSect="009240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03B"/>
    <w:rsid w:val="00480856"/>
    <w:rsid w:val="00A4103B"/>
    <w:rsid w:val="00BA3645"/>
    <w:rsid w:val="00CC5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0DB6"/>
  <w15:docId w15:val="{15059377-C4DA-45DC-B639-E708949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2021-02-24T05:14:00Z</dcterms:created>
  <dcterms:modified xsi:type="dcterms:W3CDTF">2021-04-29T08:24:00Z</dcterms:modified>
</cp:coreProperties>
</file>