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47" w:rsidRDefault="00C62347" w:rsidP="00A45A3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45A3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الرزق</w:t>
      </w:r>
    </w:p>
    <w:p w:rsidR="00C62347" w:rsidRDefault="00C62347" w:rsidP="00C6234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A45A3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62347" w:rsidRDefault="00C62347" w:rsidP="00C6234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</w:p>
    <w:p w:rsidR="00EC7F2B" w:rsidRPr="00C62347" w:rsidRDefault="00C62347" w:rsidP="00C6234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EC7F2B" w:rsidRPr="00C62347" w:rsidSect="002521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393370"/>
    <w:rsid w:val="00480D0E"/>
    <w:rsid w:val="00713EC0"/>
    <w:rsid w:val="008A2235"/>
    <w:rsid w:val="00A45A39"/>
    <w:rsid w:val="00C62347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0A11"/>
  <w15:docId w15:val="{E5BBE02E-E95A-439E-A23D-543156A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2016-08-30T19:59:00Z</dcterms:modified>
</cp:coreProperties>
</file>