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6D52" w14:textId="15BD9B55" w:rsidR="00B33572" w:rsidRDefault="00B33572" w:rsidP="00B335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</w:t>
      </w:r>
      <w:r w:rsidR="0078157D">
        <w:rPr>
          <w:rFonts w:ascii="Traditional Arabic" w:hAnsi="Traditional Arabic" w:cs="Traditional Arabic"/>
          <w:sz w:val="36"/>
          <w:szCs w:val="36"/>
          <w:rtl/>
        </w:rPr>
        <w:t xml:space="preserve"> الهداية - الاعتصام بالله تعالى</w:t>
      </w:r>
    </w:p>
    <w:p w14:paraId="2D18D5E1" w14:textId="405E7E99" w:rsidR="00B33572" w:rsidRDefault="0078157D" w:rsidP="00B335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CD1F294" w14:textId="76A96E03" w:rsidR="00B33572" w:rsidRDefault="00B33572" w:rsidP="00B335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وكيف تكفرون وأنتم تتلى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عليكم آيات الله وفيكم رسوله ومن يعتص</w:t>
      </w:r>
      <w:r w:rsidR="0078157D">
        <w:rPr>
          <w:rFonts w:ascii="Traditional Arabic" w:hAnsi="Traditional Arabic" w:cs="Traditional Arabic"/>
          <w:sz w:val="36"/>
          <w:szCs w:val="36"/>
          <w:rtl/>
        </w:rPr>
        <w:t>م بالله فقد هدي إلى صراط مستقيم</w:t>
      </w:r>
    </w:p>
    <w:p w14:paraId="5758E7C6" w14:textId="4BDACA56" w:rsidR="00C528FC" w:rsidRPr="0078157D" w:rsidRDefault="00B33572" w:rsidP="00781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101 )</w:t>
      </w:r>
      <w:bookmarkEnd w:id="0"/>
    </w:p>
    <w:sectPr w:rsidR="00C528FC" w:rsidRPr="0078157D" w:rsidSect="008460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D196" w14:textId="77777777" w:rsidR="00326A79" w:rsidRDefault="00326A79" w:rsidP="00130437">
      <w:pPr>
        <w:spacing w:after="0" w:line="240" w:lineRule="auto"/>
      </w:pPr>
      <w:r>
        <w:separator/>
      </w:r>
    </w:p>
  </w:endnote>
  <w:endnote w:type="continuationSeparator" w:id="0">
    <w:p w14:paraId="2ACF6EEA" w14:textId="77777777" w:rsidR="00326A79" w:rsidRDefault="00326A79" w:rsidP="0013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F591" w14:textId="77777777" w:rsidR="00326A79" w:rsidRDefault="00326A79" w:rsidP="00130437">
      <w:pPr>
        <w:spacing w:after="0" w:line="240" w:lineRule="auto"/>
      </w:pPr>
      <w:r>
        <w:separator/>
      </w:r>
    </w:p>
  </w:footnote>
  <w:footnote w:type="continuationSeparator" w:id="0">
    <w:p w14:paraId="66A8FD24" w14:textId="77777777" w:rsidR="00326A79" w:rsidRDefault="00326A79" w:rsidP="00130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30437"/>
    <w:rsid w:val="002C7833"/>
    <w:rsid w:val="00326A79"/>
    <w:rsid w:val="00511673"/>
    <w:rsid w:val="00635D2E"/>
    <w:rsid w:val="006E334B"/>
    <w:rsid w:val="0078157D"/>
    <w:rsid w:val="00950904"/>
    <w:rsid w:val="009B7322"/>
    <w:rsid w:val="00B3357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4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437"/>
  </w:style>
  <w:style w:type="paragraph" w:styleId="Footer">
    <w:name w:val="footer"/>
    <w:basedOn w:val="Normal"/>
    <w:link w:val="FooterChar"/>
    <w:uiPriority w:val="99"/>
    <w:unhideWhenUsed/>
    <w:rsid w:val="001304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2018-11-28T21:58:00Z</dcterms:modified>
</cp:coreProperties>
</file>