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3869" w14:textId="77777777" w:rsidR="00693283" w:rsidRDefault="00693283" w:rsidP="00693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الصالقة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</w:p>
    <w:p w14:paraId="1EA2E4C5" w14:textId="77777777" w:rsidR="00693283" w:rsidRDefault="00693283" w:rsidP="00693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A2F1E20" w14:textId="77777777" w:rsidR="00693283" w:rsidRDefault="00693283" w:rsidP="00693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الصالقة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A3932F" w14:textId="77777777" w:rsidR="00693283" w:rsidRDefault="00693283" w:rsidP="00693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7932EA3E" w:rsidR="00F940A5" w:rsidRPr="00693283" w:rsidRDefault="00693283" w:rsidP="006932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الصالقة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يستوجبن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693283" w:rsidSect="00FE49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3C09AD"/>
    <w:rsid w:val="00414783"/>
    <w:rsid w:val="004869F6"/>
    <w:rsid w:val="00693283"/>
    <w:rsid w:val="006D0EF0"/>
    <w:rsid w:val="00753464"/>
    <w:rsid w:val="00931E6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2019-12-24T13:36:00Z</dcterms:modified>
</cp:coreProperties>
</file>