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6741" w14:textId="77777777" w:rsidR="00C507D4" w:rsidRDefault="00C507D4" w:rsidP="00C50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اللجوء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الكربات</w:t>
      </w:r>
    </w:p>
    <w:p w14:paraId="34790227" w14:textId="77777777" w:rsidR="00C507D4" w:rsidRDefault="00C507D4" w:rsidP="00C50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21546E55" w14:textId="77777777" w:rsidR="00C507D4" w:rsidRDefault="00C507D4" w:rsidP="00C50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أصاب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كرب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فليقل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أشرك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شيئا</w:t>
      </w:r>
    </w:p>
    <w:p w14:paraId="3F197664" w14:textId="77777777" w:rsidR="00C507D4" w:rsidRDefault="00C507D4" w:rsidP="00C507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الصحيحة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</w:p>
    <w:p w14:paraId="4437EADE" w14:textId="1785547A" w:rsidR="003A77B0" w:rsidRPr="00CB5E73" w:rsidRDefault="00C507D4" w:rsidP="00CB5E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تربية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نبوية،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وإرشاد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التوجه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بالدعاء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النوائب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والملمات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3A77B0" w:rsidRPr="00CB5E73" w:rsidSect="00AD66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65187"/>
    <w:rsid w:val="003A77B0"/>
    <w:rsid w:val="00682E5C"/>
    <w:rsid w:val="006B2D63"/>
    <w:rsid w:val="00751C5A"/>
    <w:rsid w:val="007E0C16"/>
    <w:rsid w:val="00C507D4"/>
    <w:rsid w:val="00C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2019-07-18T09:39:00Z</dcterms:modified>
</cp:coreProperties>
</file>