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29" w:rsidRDefault="00921729" w:rsidP="009217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C253B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253BD">
        <w:rPr>
          <w:rFonts w:ascii="Traditional Arabic" w:hAnsi="Traditional Arabic" w:cs="Traditional Arabic"/>
          <w:sz w:val="36"/>
          <w:szCs w:val="36"/>
          <w:rtl/>
        </w:rPr>
        <w:t>يا أيها النبي جاهد الكفار والمنافقين</w:t>
      </w:r>
    </w:p>
    <w:p w:rsidR="00921729" w:rsidRDefault="00921729" w:rsidP="009217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921729" w:rsidRDefault="00921729" w:rsidP="009217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النبي جاهد الكفار والمنافقين واغلظ عليهم ومأواهم جهنم وبئس المصير</w:t>
      </w:r>
    </w:p>
    <w:p w:rsidR="00921729" w:rsidRDefault="00921729" w:rsidP="009217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التوبة : 73 )</w:t>
      </w:r>
    </w:p>
    <w:p w:rsidR="00921729" w:rsidRDefault="00921729" w:rsidP="009217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21729" w:rsidRDefault="00921729" w:rsidP="009217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C253BD" w:rsidRDefault="00921729" w:rsidP="00C253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C253BD" w:rsidSect="009166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786292"/>
    <w:rsid w:val="00802E05"/>
    <w:rsid w:val="00921729"/>
    <w:rsid w:val="00997DA4"/>
    <w:rsid w:val="00A8402D"/>
    <w:rsid w:val="00BB5DB9"/>
    <w:rsid w:val="00BC1E1F"/>
    <w:rsid w:val="00C232A2"/>
    <w:rsid w:val="00C253BD"/>
    <w:rsid w:val="00C93B12"/>
    <w:rsid w:val="00D74911"/>
    <w:rsid w:val="00E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964D0"/>
  <w15:docId w15:val="{E027CF7A-C9E2-4491-A2F4-2DB04C84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2017-09-23T06:49:00Z</dcterms:modified>
</cp:coreProperties>
</file>