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E3" w:rsidRDefault="006A19E3" w:rsidP="003A2C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3A2CB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A2CB3">
        <w:rPr>
          <w:rFonts w:ascii="Traditional Arabic" w:hAnsi="Traditional Arabic" w:cs="Traditional Arabic"/>
          <w:sz w:val="36"/>
          <w:szCs w:val="36"/>
          <w:rtl/>
        </w:rPr>
        <w:t>وقاتلوا في سبيل الله الذين يقاتلونكم</w:t>
      </w:r>
    </w:p>
    <w:p w:rsidR="006A19E3" w:rsidRDefault="003A2CB3" w:rsidP="006A1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A19E3" w:rsidRDefault="006A19E3" w:rsidP="006A1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وقاتلوا في سبيل الله الذين يقاتلونكم ولا تعتدوا إن الله لا يحب المعتدين</w:t>
      </w:r>
    </w:p>
    <w:p w:rsidR="006A19E3" w:rsidRDefault="006A19E3" w:rsidP="006A1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190 )</w:t>
      </w:r>
    </w:p>
    <w:p w:rsidR="006A19E3" w:rsidRDefault="006A19E3" w:rsidP="006A1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A19E3" w:rsidRDefault="006A19E3" w:rsidP="006A1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3A2CB3" w:rsidRDefault="006A19E3" w:rsidP="003A2C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3A2CB3" w:rsidSect="001E5E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371B51"/>
    <w:rsid w:val="003A2CB3"/>
    <w:rsid w:val="006A19E3"/>
    <w:rsid w:val="00786292"/>
    <w:rsid w:val="00802E05"/>
    <w:rsid w:val="00997DA4"/>
    <w:rsid w:val="00BB5DB9"/>
    <w:rsid w:val="00BC1E1F"/>
    <w:rsid w:val="00C232A2"/>
    <w:rsid w:val="00C93B12"/>
    <w:rsid w:val="00D74911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1C9AF"/>
  <w15:docId w15:val="{9AA313AF-D020-41FF-8059-1790A58F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2017-09-23T06:56:00Z</dcterms:modified>
</cp:coreProperties>
</file>