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AD78" w14:textId="77777777" w:rsidR="00FC3806" w:rsidRDefault="00FC3806" w:rsidP="00FC38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والموعظة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الحسنة</w:t>
      </w:r>
    </w:p>
    <w:p w14:paraId="7254982D" w14:textId="77777777" w:rsidR="00FC3806" w:rsidRDefault="00FC3806" w:rsidP="00FC38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25EF068" w14:textId="2BA4D657" w:rsidR="00FC3806" w:rsidRDefault="00FC3806" w:rsidP="00FC38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والموعظة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وجادلهم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بالمهتدين</w:t>
      </w:r>
    </w:p>
    <w:p w14:paraId="7906948B" w14:textId="63B09C42" w:rsidR="00584EED" w:rsidRPr="00AC4959" w:rsidRDefault="00FC3806" w:rsidP="00AC49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125 )</w:t>
      </w:r>
      <w:bookmarkEnd w:id="0"/>
    </w:p>
    <w:sectPr w:rsidR="00584EED" w:rsidRPr="00AC4959" w:rsidSect="009748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584EED"/>
    <w:rsid w:val="006B46CB"/>
    <w:rsid w:val="00AC4959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2019-07-09T10:13:00Z</dcterms:modified>
</cp:coreProperties>
</file>