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5C" w:rsidRDefault="00C8595C" w:rsidP="004C72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4C720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الصدقة والإنفاق</w:t>
      </w:r>
      <w:r w:rsidR="004C720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من أسباب نيل البر ودخول الجنة</w:t>
      </w:r>
    </w:p>
    <w:p w:rsidR="00C8595C" w:rsidRDefault="00C8595C" w:rsidP="00C859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4C720D" w:rsidRDefault="00C8595C" w:rsidP="004C72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لن تنالوا البر حتى تنفقوا مما تحبون وما</w:t>
      </w:r>
      <w:r w:rsidR="004C720D">
        <w:rPr>
          <w:rFonts w:ascii="Traditional Arabic" w:hAnsi="Traditional Arabic" w:cs="Traditional Arabic"/>
          <w:sz w:val="36"/>
          <w:szCs w:val="36"/>
          <w:rtl/>
        </w:rPr>
        <w:t xml:space="preserve"> تنفقوا من شيء فإن الله به عليم</w:t>
      </w:r>
    </w:p>
    <w:p w:rsidR="002639B1" w:rsidRPr="004C720D" w:rsidRDefault="00C8595C" w:rsidP="004C72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[آل عمران : 92]</w:t>
      </w:r>
      <w:bookmarkEnd w:id="0"/>
    </w:p>
    <w:sectPr w:rsidR="002639B1" w:rsidRPr="004C720D" w:rsidSect="00E26C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204E7D"/>
    <w:rsid w:val="002639B1"/>
    <w:rsid w:val="00286E3E"/>
    <w:rsid w:val="002D7526"/>
    <w:rsid w:val="003033B8"/>
    <w:rsid w:val="00345707"/>
    <w:rsid w:val="003C3C81"/>
    <w:rsid w:val="003E56D9"/>
    <w:rsid w:val="00434956"/>
    <w:rsid w:val="004445A5"/>
    <w:rsid w:val="00452921"/>
    <w:rsid w:val="004C720D"/>
    <w:rsid w:val="004D1BF3"/>
    <w:rsid w:val="004D3344"/>
    <w:rsid w:val="005075AC"/>
    <w:rsid w:val="0059762D"/>
    <w:rsid w:val="00633358"/>
    <w:rsid w:val="00637B03"/>
    <w:rsid w:val="006A6D52"/>
    <w:rsid w:val="007072D7"/>
    <w:rsid w:val="00712D22"/>
    <w:rsid w:val="00726222"/>
    <w:rsid w:val="00795C34"/>
    <w:rsid w:val="008049D6"/>
    <w:rsid w:val="00861FA0"/>
    <w:rsid w:val="00865072"/>
    <w:rsid w:val="008654E7"/>
    <w:rsid w:val="008D11AA"/>
    <w:rsid w:val="008F5C9C"/>
    <w:rsid w:val="009523A8"/>
    <w:rsid w:val="009B1C17"/>
    <w:rsid w:val="009B6E9D"/>
    <w:rsid w:val="009C1B3C"/>
    <w:rsid w:val="009D02D0"/>
    <w:rsid w:val="009D1419"/>
    <w:rsid w:val="00A62EC2"/>
    <w:rsid w:val="00A94EEF"/>
    <w:rsid w:val="00B23FB0"/>
    <w:rsid w:val="00B50389"/>
    <w:rsid w:val="00C3490F"/>
    <w:rsid w:val="00C64421"/>
    <w:rsid w:val="00C8595C"/>
    <w:rsid w:val="00CA477E"/>
    <w:rsid w:val="00D5290A"/>
    <w:rsid w:val="00D672E4"/>
    <w:rsid w:val="00DA651B"/>
    <w:rsid w:val="00DC59C6"/>
    <w:rsid w:val="00E41332"/>
    <w:rsid w:val="00EA52AA"/>
    <w:rsid w:val="00EC4B93"/>
    <w:rsid w:val="00F23FD4"/>
    <w:rsid w:val="00F809E5"/>
    <w:rsid w:val="00F9192F"/>
    <w:rsid w:val="00FB56F8"/>
    <w:rsid w:val="00FB70FC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0A72E"/>
  <w15:docId w15:val="{361E59CF-985B-4118-975B-381B4291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18</cp:revision>
  <dcterms:created xsi:type="dcterms:W3CDTF">2015-02-04T10:34:00Z</dcterms:created>
  <dcterms:modified xsi:type="dcterms:W3CDTF">2017-04-24T14:46:00Z</dcterms:modified>
</cp:coreProperties>
</file>