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CF00" w14:textId="77777777" w:rsidR="00A57C8D" w:rsidRDefault="00A57C8D" w:rsidP="00A57C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</w:p>
    <w:p w14:paraId="4245153B" w14:textId="77777777" w:rsidR="00A57C8D" w:rsidRDefault="00A57C8D" w:rsidP="00A57C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F4C574A" w14:textId="77777777" w:rsidR="00A57C8D" w:rsidRDefault="00A57C8D" w:rsidP="00A57C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ووجهت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وفوضت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وألجأت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ورهبة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ملجأ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بكتابك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وبنبيك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BF4625" w14:textId="179F646D" w:rsidR="006D0B12" w:rsidRPr="00A57C8D" w:rsidRDefault="00A57C8D" w:rsidP="00A57C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A57C8D" w:rsidSect="002C58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A57C8D"/>
    <w:rsid w:val="00C33ED3"/>
    <w:rsid w:val="00E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71B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71B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71B4E"/>
  </w:style>
  <w:style w:type="character" w:customStyle="1" w:styleId="search-keys">
    <w:name w:val="search-keys"/>
    <w:basedOn w:val="DefaultParagraphFont"/>
    <w:rsid w:val="00E7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2019-09-04T17:16:00Z</dcterms:modified>
</cp:coreProperties>
</file>