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55" w:rsidRDefault="001E0955" w:rsidP="004C67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ف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ويل للذين يكتبون الكتاب بأيديهم</w:t>
      </w:r>
    </w:p>
    <w:p w:rsidR="004C67AB" w:rsidRDefault="004C67AB" w:rsidP="004C67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تفسير قول الله تعالى : ( فويل</w:t>
      </w:r>
      <w:r w:rsidR="001E095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للذين يكتبون الكتاب بأيديهم </w:t>
      </w:r>
      <w:r w:rsidR="001E0955">
        <w:rPr>
          <w:rFonts w:ascii="Traditional Arabic" w:eastAsia="Times New Roman" w:hAnsi="Traditional Arabic" w:cs="Traditional Arabic" w:hint="cs"/>
          <w:sz w:val="36"/>
          <w:szCs w:val="36"/>
          <w:rtl/>
        </w:rPr>
        <w:t>ثم يقولون هذا من عند الله ليشتروا به ثمنا قليلا فويل لهم مما كتبت أيديهم وويل لهم مما يكسبون (79)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) </w:t>
      </w:r>
    </w:p>
    <w:p w:rsidR="004C67AB" w:rsidRDefault="004C67AB" w:rsidP="004C67A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هذه الآية فيها الوعيد على قوم من أهل الكتاب حرفوا الكتاب فزادوا فيه ونقصوا ، وكان مما يزيدون فيه أنهم يكتبون الكتاب بأيديهم ثم يقولون هذا من عند الله هذا كتاب الله ليشتروا به ثمنا قليلا من الجاه والرئاسة وغير ذلك من عوارض الدنيا ، يقول الله عز وجل : " فويل لهم مما كتبت أيديهم " من هذه الفعلة المحرمة ، " وويل لهم مما يكسبون " من هذا الكسب المبني على محرم ، فصاروا آثمين من ناحيتين : من ناحية الفعل ومن ناحية ما نتج عنه من المكاسب الخبيثة ، وفي هذا تحذير لهذه الأمة أن تصنع مثل ما صنع هؤلاء ، ومن المعلوم أنه لن يستطيع أحد أن يصنع مثل هذا في كتاب الله ؛ لأن الله تعالى قال : " إنا نحن نزلنا الذكر وإنا له لحافظون " ، لكن من الناس من يصنع مثل هذا في معاني كلام الله ؛ فيكتب في تفسير الآية ما ليس تفسيرا لها لينال بذلك عرضا من الدنيا ، فليبشر مثل هذا بهذا الوعيد التي توعد الله به من سبقنا ، فويل للذين يكتبون الكتاب بأيديهم ثم يقولون هذا من عند الله ليشتروا به ثمنا قليلا فويل لهم مما كتبت أيديهم وويل لهم ما يكسبون .</w:t>
      </w:r>
    </w:p>
    <w:p w:rsidR="002872B8" w:rsidRPr="001E0955" w:rsidRDefault="004C67AB" w:rsidP="001E095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2872B8" w:rsidRPr="001E0955" w:rsidSect="00A24E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028"/>
    <w:rsid w:val="001E0955"/>
    <w:rsid w:val="002872B8"/>
    <w:rsid w:val="00477FA8"/>
    <w:rsid w:val="004C67AB"/>
    <w:rsid w:val="00A24EAC"/>
    <w:rsid w:val="00D2361B"/>
    <w:rsid w:val="00D81EA3"/>
    <w:rsid w:val="00DD2028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9059"/>
  <w15:docId w15:val="{C812FFA3-E7E7-44CB-99A5-A552AE93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B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2014-09-01T20:53:00Z</dcterms:created>
  <dcterms:modified xsi:type="dcterms:W3CDTF">2016-09-18T11:05:00Z</dcterms:modified>
</cp:coreProperties>
</file>