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5FF39" w14:textId="77777777" w:rsidR="00507909" w:rsidRDefault="00507909" w:rsidP="005079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204 - 207</w:t>
      </w:r>
    </w:p>
    <w:p w14:paraId="423308AD" w14:textId="77777777" w:rsidR="00507909" w:rsidRDefault="00507909" w:rsidP="005079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يعجبك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ويشهد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قلبه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سعى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ليفسد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ويهلك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الفساد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فحسبه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ولبئس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المهاد،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يشري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رؤوف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بالعباد</w:t>
      </w:r>
    </w:p>
    <w:p w14:paraId="3AE0A77F" w14:textId="77777777" w:rsidR="00507909" w:rsidRDefault="00507909" w:rsidP="005079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204 - 207 )</w:t>
      </w:r>
    </w:p>
    <w:p w14:paraId="57867406" w14:textId="77777777" w:rsidR="00507909" w:rsidRDefault="00507909" w:rsidP="005079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C1DEF8E" w14:textId="77777777" w:rsidR="00507909" w:rsidRDefault="00507909" w:rsidP="005079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يعجبك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وتستحسنه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7C1193" w14:textId="77777777" w:rsidR="00507909" w:rsidRDefault="00507909" w:rsidP="005079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تحدث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BAF8F6" w14:textId="77777777" w:rsidR="00507909" w:rsidRDefault="00507909" w:rsidP="005079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الخصومة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شديدها،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لذلاقة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لسانه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4EDD6ED" w14:textId="77777777" w:rsidR="00507909" w:rsidRDefault="00507909" w:rsidP="005079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تولى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وانصرف،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35B089B" w14:textId="77777777" w:rsidR="00507909" w:rsidRDefault="00507909" w:rsidP="005079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الزرع،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الحيوان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65F939" w14:textId="77777777" w:rsidR="00507909" w:rsidRDefault="00507909" w:rsidP="005079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أخذته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العزة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بالأثم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أخذته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والأنف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بذنوبه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يتقي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7FFBED42" w:rsidR="002745CF" w:rsidRPr="00507909" w:rsidRDefault="00507909" w:rsidP="0050790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يشري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بالجهاد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بنفسه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وماله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507909" w:rsidSect="006023A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07909"/>
    <w:rsid w:val="00523154"/>
    <w:rsid w:val="00564FE7"/>
    <w:rsid w:val="005857AE"/>
    <w:rsid w:val="005C72B4"/>
    <w:rsid w:val="005F3862"/>
    <w:rsid w:val="00635CD8"/>
    <w:rsid w:val="006A4AA9"/>
    <w:rsid w:val="00812DE0"/>
    <w:rsid w:val="008F2E90"/>
    <w:rsid w:val="008F4127"/>
    <w:rsid w:val="00B4299B"/>
    <w:rsid w:val="00B9517A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2023-06-04T13:28:00Z</dcterms:modified>
</cp:coreProperties>
</file>