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E674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</w:t>
      </w:r>
    </w:p>
    <w:p w14:paraId="3360EB01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ولحم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الخنزير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والمنخنقة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والموقوذة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والمتردية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والنطيحة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تستقسموا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بالأزلام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يئس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تخشوهم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واخشون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أكملت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وأتممت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نعمتي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ورضيت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مخمصة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متجانف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</w:p>
    <w:p w14:paraId="28246785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3 )</w:t>
      </w:r>
    </w:p>
    <w:p w14:paraId="17A43136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11009A92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تذكية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F367E1F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المسيح،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الولي،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91561C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والمنخنقة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فماتت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AA14AC4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والموقوذة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المضروبة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بعصا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فماتت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BDE577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والمتردية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الساقطة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أسفل،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السطح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فماتت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8190323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والنطيحة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ماتت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نطح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بقرونها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رأسها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9A27B0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الذئب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الحيوانات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المفترسة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F159D5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أدركتم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الروح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مستقرة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فذكيتموه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بذبحه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104ADA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الأصنام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المنصوبة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زعيما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عظيما،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أضرحة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وقبورهم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143415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تستقسموا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بالاستقسام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بالأزلام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ومثله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يأخذه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الكهانة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والشواقة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وقرعة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والحروز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طلاسم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وأسماء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والعفاريت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1EEDE1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فسق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الاستقسام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بالإزلام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سبحانه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98D24A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اضطر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ألجأته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ضرورة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C83CE5" w14:textId="77777777" w:rsid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مخمصة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المخمصة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البطن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الغذاء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434AD42D" w:rsidR="00EE6818" w:rsidRPr="005F7B9F" w:rsidRDefault="005F7B9F" w:rsidP="005F7B9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متجانف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مائل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لإثم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راغب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ويدفع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غائلة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الجوع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5F7B9F" w:rsidSect="00DC68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D1D78"/>
    <w:rsid w:val="002F1AEE"/>
    <w:rsid w:val="003C18F2"/>
    <w:rsid w:val="00530C77"/>
    <w:rsid w:val="005F7B9F"/>
    <w:rsid w:val="007B6EE6"/>
    <w:rsid w:val="00840FB4"/>
    <w:rsid w:val="008B6E32"/>
    <w:rsid w:val="00B2241B"/>
    <w:rsid w:val="00BB09D1"/>
    <w:rsid w:val="00EE6818"/>
    <w:rsid w:val="00F11B6F"/>
    <w:rsid w:val="00F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2023-06-04T13:55:00Z</dcterms:modified>
</cp:coreProperties>
</file>