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4F317" w14:textId="77777777" w:rsidR="00C13B84" w:rsidRDefault="00C13B84" w:rsidP="0037776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رفيع الدرجات ذو العرش</w:t>
      </w:r>
    </w:p>
    <w:p w14:paraId="7AF77B29" w14:textId="34D8CF49" w:rsidR="0037776E" w:rsidRDefault="0037776E" w:rsidP="00C13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33CD3CD" w14:textId="48E4140F" w:rsidR="0037776E" w:rsidRDefault="0037776E" w:rsidP="0037776E">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رفيع الدرجات ذو العرش يلقي الروح من أمره على من</w:t>
      </w:r>
      <w:r w:rsidR="00C13B84">
        <w:rPr>
          <w:rFonts w:ascii="Traditional Arabic" w:hAnsi="Traditional Arabic" w:cs="Traditional Arabic"/>
          <w:sz w:val="36"/>
          <w:szCs w:val="36"/>
          <w:rtl/>
        </w:rPr>
        <w:t xml:space="preserve"> يشاء من عباده لينذر يوم التلاق</w:t>
      </w:r>
    </w:p>
    <w:p w14:paraId="4F961558" w14:textId="77777777" w:rsidR="0037776E" w:rsidRDefault="0037776E" w:rsidP="0037776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غافر : 15 )</w:t>
      </w:r>
    </w:p>
    <w:p w14:paraId="4BBDC1D0" w14:textId="77777777" w:rsidR="0037776E" w:rsidRDefault="0037776E" w:rsidP="0037776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9C1282C" w14:textId="77777777" w:rsidR="0037776E" w:rsidRDefault="0037776E" w:rsidP="0037776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الله هو العلي الأعلى الذي ارتفعت درجاته ارتفاعا باين به مخلوقاته, وارتفع به قدره, وهو صاحب العرش العظيم, ومن رحمته بعباده أن يرسل إليهم رسلا يلقي إليهم الوحي الذي يحيون به, فيكونون على بصيرة من أمرهم؛ لتخوف الرسل عباد الله, وتنذرهم يوم القيامة الذي يلتقي فيه الأولون والآخرون.</w:t>
      </w:r>
    </w:p>
    <w:p w14:paraId="659EEB4E" w14:textId="4DD800AC" w:rsidR="00A65C24" w:rsidRPr="00C13B84" w:rsidRDefault="0037776E" w:rsidP="00C13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A65C24" w:rsidRPr="00C13B84" w:rsidSect="001864C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242D"/>
    <w:rsid w:val="00194342"/>
    <w:rsid w:val="00197E1F"/>
    <w:rsid w:val="001A153A"/>
    <w:rsid w:val="001A3435"/>
    <w:rsid w:val="001A6B33"/>
    <w:rsid w:val="001B584C"/>
    <w:rsid w:val="001C2A7E"/>
    <w:rsid w:val="001C70EC"/>
    <w:rsid w:val="001D3379"/>
    <w:rsid w:val="001D54E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76E"/>
    <w:rsid w:val="0037784C"/>
    <w:rsid w:val="003810BF"/>
    <w:rsid w:val="00381B59"/>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A02E0"/>
    <w:rsid w:val="004A4771"/>
    <w:rsid w:val="004B341E"/>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CD2"/>
    <w:rsid w:val="008E4265"/>
    <w:rsid w:val="008E6B29"/>
    <w:rsid w:val="008E6F11"/>
    <w:rsid w:val="008F26AD"/>
    <w:rsid w:val="008F59BE"/>
    <w:rsid w:val="008F6698"/>
    <w:rsid w:val="00906F1A"/>
    <w:rsid w:val="0090751A"/>
    <w:rsid w:val="00911496"/>
    <w:rsid w:val="00915522"/>
    <w:rsid w:val="009210CE"/>
    <w:rsid w:val="00924757"/>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13B84"/>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3000"/>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B10E"/>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2018-11-06T11:13:00Z</dcterms:created>
  <dcterms:modified xsi:type="dcterms:W3CDTF">2018-11-07T12:46:00Z</dcterms:modified>
</cp:coreProperties>
</file>