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4A" w:rsidRDefault="007F3E4A" w:rsidP="004D19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يعمل من الصالحات و</w:t>
      </w:r>
      <w:r>
        <w:rPr>
          <w:rFonts w:ascii="Traditional Arabic" w:hAnsi="Traditional Arabic" w:cs="Traditional Arabic"/>
          <w:sz w:val="36"/>
          <w:szCs w:val="36"/>
          <w:rtl/>
        </w:rPr>
        <w:t>هو مؤمن فلا يخاف ظلما</w:t>
      </w:r>
    </w:p>
    <w:p w:rsidR="004D1972" w:rsidRDefault="004D1972" w:rsidP="007F3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4D1972" w:rsidRDefault="004D1972" w:rsidP="004D19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يعمل من الصالحات و</w:t>
      </w:r>
      <w:r w:rsidR="007F3E4A">
        <w:rPr>
          <w:rFonts w:ascii="Traditional Arabic" w:hAnsi="Traditional Arabic" w:cs="Traditional Arabic"/>
          <w:sz w:val="36"/>
          <w:szCs w:val="36"/>
          <w:rtl/>
        </w:rPr>
        <w:t>هو مؤمن فلا يخاف ظلما ولا هضما</w:t>
      </w:r>
    </w:p>
    <w:p w:rsidR="004D1972" w:rsidRDefault="004D1972" w:rsidP="004D19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112 )</w:t>
      </w:r>
    </w:p>
    <w:p w:rsidR="004D1972" w:rsidRDefault="004D1972" w:rsidP="004D19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D1972" w:rsidRDefault="004D1972" w:rsidP="004D19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يعمل صالحات الأعمال وهو مؤمن بربه, فلا يخاف ظلما بزيادة سيئاته, ولا هضما بنقص حسناته .</w:t>
      </w:r>
    </w:p>
    <w:p w:rsidR="00BD0FDB" w:rsidRPr="007F3E4A" w:rsidRDefault="004D1972" w:rsidP="007F3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7F3E4A" w:rsidSect="006353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2pt;height:18.95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3655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6E8E"/>
    <w:rsid w:val="002D7132"/>
    <w:rsid w:val="002E7208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41C15"/>
    <w:rsid w:val="00450969"/>
    <w:rsid w:val="00451306"/>
    <w:rsid w:val="00454C53"/>
    <w:rsid w:val="004613D8"/>
    <w:rsid w:val="00461E93"/>
    <w:rsid w:val="00466FF9"/>
    <w:rsid w:val="00475397"/>
    <w:rsid w:val="00480098"/>
    <w:rsid w:val="00482441"/>
    <w:rsid w:val="00496A15"/>
    <w:rsid w:val="004A4771"/>
    <w:rsid w:val="004B2BF9"/>
    <w:rsid w:val="004C521F"/>
    <w:rsid w:val="004D1972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1DA"/>
    <w:rsid w:val="0055536F"/>
    <w:rsid w:val="00555AD8"/>
    <w:rsid w:val="00565314"/>
    <w:rsid w:val="005744BF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6167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3E4A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559FA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3EE2"/>
    <w:rsid w:val="00996A58"/>
    <w:rsid w:val="009B0417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60FFA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7C4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B85F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2018-02-13T06:48:00Z</dcterms:created>
  <dcterms:modified xsi:type="dcterms:W3CDTF">2018-02-15T09:10:00Z</dcterms:modified>
</cp:coreProperties>
</file>