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5E" w:rsidRDefault="004D0B5E" w:rsidP="004D0B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عليه وسلم : ( من صلى علي واحدة ....) ؟</w:t>
      </w:r>
    </w:p>
    <w:p w:rsidR="004D0B5E" w:rsidRDefault="004D0B5E" w:rsidP="004D0B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4D0B5E" w:rsidRDefault="004D0B5E" w:rsidP="004D0B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عليه وسلم : ( من صلى علي واحدة ....) ؟</w:t>
      </w:r>
    </w:p>
    <w:p w:rsidR="004D0B5E" w:rsidRDefault="004D0B5E" w:rsidP="004D0B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4D0B5E" w:rsidRDefault="004D0B5E" w:rsidP="004D0B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 صلى الله عليه بها عشرا ) رواه مسلم </w:t>
      </w:r>
    </w:p>
    <w:p w:rsidR="00FD534C" w:rsidRPr="003D6C7A" w:rsidRDefault="004D0B5E" w:rsidP="003D6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3D6C7A" w:rsidSect="00626E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3D6C7A"/>
    <w:rsid w:val="00401E8A"/>
    <w:rsid w:val="004D0B5E"/>
    <w:rsid w:val="00743E34"/>
    <w:rsid w:val="007D004C"/>
    <w:rsid w:val="00EA205A"/>
    <w:rsid w:val="00F21742"/>
    <w:rsid w:val="00F72D3E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292B5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2018-10-25T06:13:00Z</dcterms:modified>
</cp:coreProperties>
</file>