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B25C" w14:textId="77777777" w:rsidR="00D31FD4" w:rsidRDefault="00D31FD4" w:rsidP="00D31F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كنز الجنة ؟</w:t>
      </w:r>
    </w:p>
    <w:p w14:paraId="075B6518" w14:textId="77777777" w:rsidR="00D31FD4" w:rsidRDefault="00D31FD4" w:rsidP="00D31F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841EBE3" w14:textId="77777777" w:rsidR="00D31FD4" w:rsidRDefault="00D31FD4" w:rsidP="00D31F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كنز الجنة ؟</w:t>
      </w:r>
    </w:p>
    <w:p w14:paraId="740336B5" w14:textId="77777777" w:rsidR="00D31FD4" w:rsidRDefault="00D31FD4" w:rsidP="00D31F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3A56B664" w14:textId="77777777" w:rsidR="00D31FD4" w:rsidRDefault="00D31FD4" w:rsidP="00D31F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حول ولا قوة إلا بالله .</w:t>
      </w:r>
    </w:p>
    <w:p w14:paraId="7E338C30" w14:textId="7708C26A" w:rsidR="00FD534C" w:rsidRPr="00A96E8A" w:rsidRDefault="00D31FD4" w:rsidP="00A96E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A96E8A" w:rsidSect="00764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743E34"/>
    <w:rsid w:val="00A96E8A"/>
    <w:rsid w:val="00D31FD4"/>
    <w:rsid w:val="00D464E1"/>
    <w:rsid w:val="00E62B97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98B0F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2018-10-25T06:42:00Z</dcterms:modified>
</cp:coreProperties>
</file>