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38600" w14:textId="77777777" w:rsidR="00820190" w:rsidRDefault="00820190" w:rsidP="00820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14:paraId="791854BC" w14:textId="77777777" w:rsidR="00820190" w:rsidRDefault="00820190" w:rsidP="00820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3577ACFB" w14:textId="77777777" w:rsidR="00820190" w:rsidRDefault="00820190" w:rsidP="00820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14:paraId="48097498" w14:textId="07875CDC" w:rsidR="00176E0A" w:rsidRPr="00820190" w:rsidRDefault="00820190" w:rsidP="00820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الزلزلة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7 - 8]</w:t>
      </w:r>
    </w:p>
    <w:sectPr w:rsidR="00176E0A" w:rsidRPr="00820190" w:rsidSect="007105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0B666E"/>
    <w:rsid w:val="00176E0A"/>
    <w:rsid w:val="004907DA"/>
    <w:rsid w:val="004D1AF3"/>
    <w:rsid w:val="0082019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2020-06-27T12:51:00Z</dcterms:modified>
</cp:coreProperties>
</file>